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7C" w:rsidRDefault="00CA2F7C" w:rsidP="00CA2F7C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6б класса на 23.11.2021г.</w:t>
      </w:r>
    </w:p>
    <w:p w:rsidR="00CA2F7C" w:rsidRDefault="00CA2F7C" w:rsidP="00CA2F7C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Вторник</w:t>
      </w:r>
    </w:p>
    <w:tbl>
      <w:tblPr>
        <w:tblStyle w:val="a3"/>
        <w:tblW w:w="15930" w:type="dxa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687"/>
        <w:gridCol w:w="1100"/>
        <w:gridCol w:w="1650"/>
        <w:gridCol w:w="1788"/>
        <w:gridCol w:w="3579"/>
        <w:gridCol w:w="4261"/>
        <w:gridCol w:w="2028"/>
      </w:tblGrid>
      <w:tr w:rsidR="00CA2F7C" w:rsidTr="00264412">
        <w:trPr>
          <w:trHeight w:val="426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23.11.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CA2F7C" w:rsidTr="00264412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Pr="00B5689B" w:rsidRDefault="00CA2F7C" w:rsidP="00264412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B5689B" w:rsidRDefault="00CA2F7C" w:rsidP="00264412">
            <w:pPr>
              <w:jc w:val="center"/>
              <w:rPr>
                <w:sz w:val="24"/>
                <w:szCs w:val="24"/>
                <w:lang w:eastAsia="en-US"/>
              </w:rPr>
            </w:pPr>
            <w:r w:rsidRPr="00B5689B">
              <w:rPr>
                <w:sz w:val="24"/>
                <w:szCs w:val="24"/>
                <w:lang w:eastAsia="en-US"/>
              </w:rPr>
              <w:t xml:space="preserve">С </w:t>
            </w:r>
            <w:proofErr w:type="spellStart"/>
            <w:r w:rsidRPr="00B5689B">
              <w:rPr>
                <w:sz w:val="24"/>
                <w:szCs w:val="24"/>
                <w:lang w:eastAsia="en-US"/>
              </w:rPr>
              <w:t>помошью</w:t>
            </w:r>
            <w:proofErr w:type="spellEnd"/>
            <w:r w:rsidRPr="00B5689B">
              <w:rPr>
                <w:sz w:val="24"/>
                <w:szCs w:val="24"/>
                <w:lang w:eastAsia="en-US"/>
              </w:rPr>
              <w:t xml:space="preserve"> ЭОР</w:t>
            </w:r>
          </w:p>
          <w:p w:rsidR="00CA2F7C" w:rsidRPr="00B5689B" w:rsidRDefault="00CA2F7C" w:rsidP="0026441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A2F7C" w:rsidRDefault="00CA2F7C" w:rsidP="00264412">
            <w:pPr>
              <w:rPr>
                <w:sz w:val="18"/>
                <w:szCs w:val="18"/>
                <w:lang w:eastAsia="en-US"/>
              </w:rPr>
            </w:pPr>
            <w:r w:rsidRPr="00B5689B">
              <w:rPr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B5689B" w:rsidRDefault="00CA2F7C" w:rsidP="00264412">
            <w:pPr>
              <w:ind w:right="-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B5689B" w:rsidRDefault="00CA2F7C" w:rsidP="0026441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B5689B">
              <w:rPr>
                <w:sz w:val="24"/>
                <w:szCs w:val="24"/>
                <w:lang w:eastAsia="en-US"/>
              </w:rPr>
              <w:t xml:space="preserve">Сложносокращенные слова.  </w:t>
            </w:r>
          </w:p>
          <w:p w:rsidR="00CA2F7C" w:rsidRPr="000100B3" w:rsidRDefault="00CA2F7C" w:rsidP="0026441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CA2F7C" w:rsidRPr="002D4924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 </w:t>
            </w:r>
          </w:p>
          <w:p w:rsidR="00CA2F7C" w:rsidRDefault="00CA2F7C" w:rsidP="00264412">
            <w:pPr>
              <w:tabs>
                <w:tab w:val="left" w:pos="265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Default="00CA2F7C" w:rsidP="00264412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CA2F7C" w:rsidRPr="003861FE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CA2F7C" w:rsidRPr="00CF7B32" w:rsidRDefault="00CA2F7C" w:rsidP="0026441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Pr="00CF7B32">
              <w:rPr>
                <w:color w:val="000000"/>
                <w:sz w:val="24"/>
                <w:szCs w:val="24"/>
                <w:shd w:val="clear" w:color="auto" w:fill="FFFFFF"/>
              </w:rPr>
              <w:t xml:space="preserve">https://resh.edu.ru/ </w:t>
            </w:r>
          </w:p>
          <w:p w:rsidR="00CA2F7C" w:rsidRPr="00CF7B32" w:rsidRDefault="00CA2F7C" w:rsidP="0026441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A2F7C" w:rsidRPr="00CF7B32" w:rsidRDefault="00CA2F7C" w:rsidP="0026441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A2F7C" w:rsidRPr="00CF7B32" w:rsidRDefault="00CA2F7C" w:rsidP="0026441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F7B32">
              <w:rPr>
                <w:color w:val="000000"/>
                <w:sz w:val="24"/>
                <w:szCs w:val="24"/>
                <w:shd w:val="clear" w:color="auto" w:fill="FFFFFF"/>
              </w:rPr>
              <w:t xml:space="preserve"> https://infourok.ru/konspekt-uroka-po-russkomu-yaziku-na-temu-slozhnosokraschyonnie-slova-klass-1143859.html</w:t>
            </w:r>
          </w:p>
          <w:p w:rsidR="00CA2F7C" w:rsidRPr="002D4924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CA2F7C" w:rsidRDefault="00CA2F7C" w:rsidP="00264412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CA2F7C" w:rsidRDefault="00CA2F7C" w:rsidP="00264412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CA2F7C" w:rsidRDefault="00CA2F7C" w:rsidP="00264412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2B0C65" w:rsidRDefault="00CA2F7C" w:rsidP="0026441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CA2F7C" w:rsidRDefault="00CA2F7C" w:rsidP="00264412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CA2F7C" w:rsidRPr="00B5689B" w:rsidRDefault="00CA2F7C" w:rsidP="0026441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   </w:t>
            </w:r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 </w:t>
            </w:r>
            <w:r w:rsidRPr="00B5689B">
              <w:rPr>
                <w:rFonts w:asciiTheme="minorHAnsi" w:eastAsiaTheme="minorHAnsi" w:hAnsiTheme="minorHAnsi" w:cstheme="minorBidi"/>
                <w:sz w:val="24"/>
                <w:szCs w:val="24"/>
              </w:rPr>
              <w:t>П.42Упр.№224</w:t>
            </w:r>
          </w:p>
          <w:p w:rsidR="00CA2F7C" w:rsidRPr="002D4924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CA2F7C" w:rsidRDefault="00CA2F7C" w:rsidP="00264412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CA2F7C" w:rsidTr="00264412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Самостоятельное чтение.</w:t>
            </w:r>
          </w:p>
          <w:p w:rsidR="00CA2F7C" w:rsidRDefault="00CA2F7C" w:rsidP="0026441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CA2F7C" w:rsidRDefault="00CA2F7C" w:rsidP="00264412">
            <w:pPr>
              <w:rPr>
                <w:sz w:val="18"/>
                <w:szCs w:val="18"/>
                <w:lang w:eastAsia="en-US"/>
              </w:rPr>
            </w:pPr>
          </w:p>
          <w:p w:rsidR="00CA2F7C" w:rsidRDefault="00CA2F7C" w:rsidP="00264412">
            <w:pPr>
              <w:rPr>
                <w:sz w:val="18"/>
                <w:szCs w:val="18"/>
                <w:lang w:eastAsia="en-US"/>
              </w:rPr>
            </w:pPr>
          </w:p>
          <w:p w:rsidR="00CA2F7C" w:rsidRDefault="00CA2F7C" w:rsidP="00264412">
            <w:pPr>
              <w:rPr>
                <w:sz w:val="18"/>
                <w:szCs w:val="18"/>
                <w:lang w:eastAsia="en-US"/>
              </w:rPr>
            </w:pPr>
          </w:p>
          <w:p w:rsidR="00CA2F7C" w:rsidRDefault="00CA2F7C" w:rsidP="00264412">
            <w:r>
              <w:t xml:space="preserve">С помощью </w:t>
            </w:r>
          </w:p>
          <w:p w:rsidR="00CA2F7C" w:rsidRDefault="00CA2F7C" w:rsidP="00264412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t>ватсап</w:t>
            </w:r>
            <w:proofErr w:type="spellEnd"/>
            <w:proofErr w:type="gramStart"/>
            <w:r>
              <w:t xml:space="preserve"> .</w:t>
            </w:r>
            <w:proofErr w:type="gram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B5689B" w:rsidRDefault="00CA2F7C" w:rsidP="00264412">
            <w:pPr>
              <w:rPr>
                <w:sz w:val="24"/>
                <w:szCs w:val="24"/>
                <w:lang w:eastAsia="en-US"/>
              </w:rPr>
            </w:pPr>
            <w:r w:rsidRPr="00B5689B">
              <w:rPr>
                <w:sz w:val="24"/>
                <w:szCs w:val="24"/>
                <w:lang w:eastAsia="en-US"/>
              </w:rPr>
              <w:t xml:space="preserve">     Авар</w:t>
            </w:r>
            <w:proofErr w:type="gramStart"/>
            <w:r w:rsidRPr="00B5689B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B5689B">
              <w:rPr>
                <w:sz w:val="24"/>
                <w:szCs w:val="24"/>
                <w:lang w:eastAsia="en-US"/>
              </w:rPr>
              <w:t>/</w:t>
            </w:r>
            <w:proofErr w:type="gramStart"/>
            <w:r w:rsidRPr="00B5689B">
              <w:rPr>
                <w:sz w:val="24"/>
                <w:szCs w:val="24"/>
                <w:lang w:eastAsia="en-US"/>
              </w:rPr>
              <w:t>к</w:t>
            </w:r>
            <w:proofErr w:type="gramEnd"/>
            <w:r w:rsidRPr="00B5689B">
              <w:rPr>
                <w:sz w:val="24"/>
                <w:szCs w:val="24"/>
                <w:lang w:eastAsia="en-US"/>
              </w:rPr>
              <w:t>ум./</w:t>
            </w:r>
            <w:proofErr w:type="spellStart"/>
            <w:r w:rsidRPr="00B5689B">
              <w:rPr>
                <w:sz w:val="24"/>
                <w:szCs w:val="24"/>
                <w:lang w:eastAsia="en-US"/>
              </w:rPr>
              <w:t>р.р</w:t>
            </w:r>
            <w:proofErr w:type="spellEnd"/>
            <w:r w:rsidRPr="00B5689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Default="00CA2F7C" w:rsidP="00264412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  <w:r w:rsidRPr="00B5689B">
              <w:rPr>
                <w:rFonts w:eastAsia="Times New Roman"/>
                <w:b/>
                <w:color w:val="000000"/>
                <w:sz w:val="23"/>
                <w:szCs w:val="23"/>
              </w:rPr>
              <w:t>Р.</w:t>
            </w:r>
            <w:proofErr w:type="gramStart"/>
            <w:r w:rsidRPr="00B5689B">
              <w:rPr>
                <w:rFonts w:eastAsia="Times New Roman"/>
                <w:b/>
                <w:color w:val="000000"/>
                <w:sz w:val="23"/>
                <w:szCs w:val="23"/>
              </w:rPr>
              <w:t>Р</w:t>
            </w:r>
            <w:proofErr w:type="gramEnd"/>
            <w:r w:rsidRPr="00B5689B">
              <w:rPr>
                <w:rFonts w:eastAsia="Times New Roman"/>
                <w:b/>
                <w:color w:val="000000"/>
                <w:sz w:val="23"/>
                <w:szCs w:val="23"/>
              </w:rPr>
              <w:t>/</w:t>
            </w:r>
            <w:r w:rsidRPr="00B5689B">
              <w:rPr>
                <w:color w:val="000000"/>
                <w:sz w:val="23"/>
                <w:szCs w:val="23"/>
                <w:shd w:val="clear" w:color="auto" w:fill="FFFFFF"/>
              </w:rPr>
              <w:t xml:space="preserve"> Гамзат </w:t>
            </w:r>
            <w:proofErr w:type="spellStart"/>
            <w:r w:rsidRPr="00B5689B">
              <w:rPr>
                <w:color w:val="000000"/>
                <w:sz w:val="23"/>
                <w:szCs w:val="23"/>
                <w:shd w:val="clear" w:color="auto" w:fill="FFFFFF"/>
              </w:rPr>
              <w:t>Цадаса</w:t>
            </w:r>
            <w:proofErr w:type="spellEnd"/>
            <w:r w:rsidRPr="00B5689B">
              <w:rPr>
                <w:color w:val="000000"/>
                <w:sz w:val="23"/>
                <w:szCs w:val="23"/>
                <w:shd w:val="clear" w:color="auto" w:fill="FFFFFF"/>
              </w:rPr>
              <w:t xml:space="preserve">  «Слон и муравей.»   «Обезьяна и плотник»</w:t>
            </w:r>
          </w:p>
          <w:p w:rsidR="00CA2F7C" w:rsidRDefault="00CA2F7C" w:rsidP="00264412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CA2F7C" w:rsidRDefault="00CA2F7C" w:rsidP="00264412">
            <w:pPr>
              <w:shd w:val="clear" w:color="auto" w:fill="FFFFFF"/>
              <w:rPr>
                <w:color w:val="000000"/>
                <w:sz w:val="23"/>
                <w:szCs w:val="23"/>
                <w:shd w:val="clear" w:color="auto" w:fill="FFFFFF"/>
              </w:rPr>
            </w:pPr>
          </w:p>
          <w:p w:rsidR="00CA2F7C" w:rsidRPr="00B5689B" w:rsidRDefault="00CA2F7C" w:rsidP="00264412">
            <w:pPr>
              <w:shd w:val="clear" w:color="auto" w:fill="FFFFFF"/>
              <w:rPr>
                <w:rFonts w:eastAsia="Times New Roman"/>
                <w:color w:val="000000"/>
                <w:sz w:val="23"/>
                <w:szCs w:val="23"/>
              </w:rPr>
            </w:pPr>
          </w:p>
          <w:p w:rsidR="00CA2F7C" w:rsidRDefault="00CA2F7C" w:rsidP="00264412">
            <w:pPr>
              <w:rPr>
                <w:b/>
              </w:rPr>
            </w:pPr>
            <w:r w:rsidRPr="00CF7B32">
              <w:rPr>
                <w:b/>
              </w:rPr>
              <w:t xml:space="preserve">Родная </w:t>
            </w:r>
            <w:proofErr w:type="gramStart"/>
            <w:r w:rsidRPr="00CF7B32">
              <w:rPr>
                <w:b/>
              </w:rPr>
              <w:t>лит-</w:t>
            </w:r>
            <w:proofErr w:type="spellStart"/>
            <w:r w:rsidRPr="00CF7B32">
              <w:rPr>
                <w:b/>
              </w:rPr>
              <w:t>ра</w:t>
            </w:r>
            <w:proofErr w:type="spellEnd"/>
            <w:proofErr w:type="gramEnd"/>
            <w:r w:rsidRPr="00CF7B32">
              <w:rPr>
                <w:b/>
              </w:rPr>
              <w:t xml:space="preserve">. </w:t>
            </w:r>
            <w:proofErr w:type="spellStart"/>
            <w:r w:rsidRPr="00CF7B32">
              <w:rPr>
                <w:b/>
              </w:rPr>
              <w:t>Аджиев</w:t>
            </w:r>
            <w:proofErr w:type="spellEnd"/>
            <w:r w:rsidRPr="00CF7B32">
              <w:rPr>
                <w:b/>
              </w:rPr>
              <w:t xml:space="preserve"> А.М.</w:t>
            </w:r>
          </w:p>
          <w:p w:rsidR="00CA2F7C" w:rsidRPr="00CF7B32" w:rsidRDefault="00CA2F7C" w:rsidP="00264412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proofErr w:type="spellStart"/>
            <w:r>
              <w:t>Багавутдин</w:t>
            </w:r>
            <w:proofErr w:type="spellEnd"/>
            <w:r>
              <w:t xml:space="preserve"> </w:t>
            </w:r>
            <w:proofErr w:type="spellStart"/>
            <w:r>
              <w:t>Астемиров</w:t>
            </w:r>
            <w:proofErr w:type="spellEnd"/>
            <w:r>
              <w:t xml:space="preserve"> «</w:t>
            </w:r>
            <w:proofErr w:type="spellStart"/>
            <w:r>
              <w:t>Лев</w:t>
            </w:r>
            <w:proofErr w:type="gramStart"/>
            <w:r>
              <w:t>,в</w:t>
            </w:r>
            <w:proofErr w:type="gramEnd"/>
            <w:r>
              <w:t>олк</w:t>
            </w:r>
            <w:proofErr w:type="spellEnd"/>
            <w:r>
              <w:t xml:space="preserve"> и лиса».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7C" w:rsidRDefault="00CA2F7C" w:rsidP="00264412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hyperlink r:id="rId5" w:history="1">
              <w:r w:rsidRPr="003B5FB4">
                <w:rPr>
                  <w:rStyle w:val="a4"/>
                  <w:rFonts w:asciiTheme="minorHAnsi" w:hAnsiTheme="minorHAnsi"/>
                  <w:sz w:val="23"/>
                  <w:szCs w:val="23"/>
                  <w:shd w:val="clear" w:color="auto" w:fill="FFFFFF"/>
                </w:rPr>
                <w:t>http://yavix.ru/Слон%20И%20Муравей%20(%20басня%20Гамзаты%20Цадаса%20)</w:t>
              </w:r>
            </w:hyperlink>
          </w:p>
          <w:p w:rsidR="00CA2F7C" w:rsidRDefault="00CA2F7C" w:rsidP="00264412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CA2F7C" w:rsidRDefault="00CA2F7C" w:rsidP="00264412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CA2F7C" w:rsidRDefault="00CA2F7C" w:rsidP="00264412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CA2F7C" w:rsidRPr="00105346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t>Учебник. Стр.54-55.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336D86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CA2F7C" w:rsidRDefault="00CA2F7C" w:rsidP="0026441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 w:rsidRPr="00CF7B32">
              <w:rPr>
                <w:rFonts w:eastAsia="Times New Roman"/>
                <w:color w:val="000000"/>
                <w:sz w:val="20"/>
                <w:szCs w:val="20"/>
              </w:rPr>
              <w:t xml:space="preserve">Чтение и анализ басни. Знать биографию. Гамзата </w:t>
            </w:r>
            <w:proofErr w:type="spellStart"/>
            <w:r w:rsidRPr="00CF7B32">
              <w:rPr>
                <w:rFonts w:eastAsia="Times New Roman"/>
                <w:color w:val="000000"/>
                <w:sz w:val="20"/>
                <w:szCs w:val="20"/>
              </w:rPr>
              <w:t>Цадасы</w:t>
            </w:r>
            <w:proofErr w:type="spellEnd"/>
            <w:r w:rsidRPr="00CF7B32">
              <w:rPr>
                <w:rFonts w:eastAsia="Times New Roman"/>
                <w:color w:val="000000"/>
                <w:sz w:val="20"/>
                <w:szCs w:val="20"/>
              </w:rPr>
              <w:t>. Наизусть (по выбору.)</w:t>
            </w:r>
          </w:p>
          <w:p w:rsidR="00CA2F7C" w:rsidRDefault="00CA2F7C" w:rsidP="0026441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CA2F7C" w:rsidRPr="00CF7B32" w:rsidRDefault="00CA2F7C" w:rsidP="0026441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>
              <w:t>Стр.54-55,уметь читать по ролям.</w:t>
            </w:r>
          </w:p>
          <w:p w:rsidR="00CA2F7C" w:rsidRPr="00D71EA5" w:rsidRDefault="00CA2F7C" w:rsidP="00264412">
            <w:pPr>
              <w:rPr>
                <w:sz w:val="18"/>
                <w:szCs w:val="18"/>
                <w:lang w:eastAsia="en-US"/>
              </w:rPr>
            </w:pPr>
          </w:p>
        </w:tc>
      </w:tr>
      <w:tr w:rsidR="00CA2F7C" w:rsidTr="00264412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6B2E77" w:rsidRDefault="00CA2F7C" w:rsidP="0026441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6B2E77" w:rsidRDefault="00CA2F7C" w:rsidP="0026441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Pr="003861FE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CA2F7C" w:rsidRDefault="00CA2F7C" w:rsidP="00264412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3861FE" w:rsidRDefault="00CA2F7C" w:rsidP="00264412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 </w:t>
            </w:r>
          </w:p>
        </w:tc>
      </w:tr>
      <w:tr w:rsidR="00CA2F7C" w:rsidRPr="003861FE" w:rsidTr="00264412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6B2E77" w:rsidRDefault="00CA2F7C" w:rsidP="0026441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6B2E77" w:rsidRDefault="00CA2F7C" w:rsidP="0026441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6B2E77" w:rsidRDefault="00CA2F7C" w:rsidP="00264412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Раскрытие скобок и заключение в скобки.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7C" w:rsidRPr="003861FE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CA2F7C" w:rsidRPr="002D4924" w:rsidRDefault="00EF1DA6" w:rsidP="00264412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hyperlink r:id="rId6" w:history="1">
              <w:r w:rsidR="00CA2F7C">
                <w:rPr>
                  <w:rStyle w:val="a4"/>
                  <w:i/>
                  <w:sz w:val="24"/>
                  <w:szCs w:val="24"/>
                </w:rPr>
                <w:t>https://www.youtube.com/watch?v=ALjaLoFxgH4</w:t>
              </w:r>
            </w:hyperlink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7C" w:rsidRPr="00AC45ED" w:rsidRDefault="00CA2F7C" w:rsidP="0026441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</w:rPr>
              <w:t>Т.2.10.№368.№369</w:t>
            </w:r>
          </w:p>
        </w:tc>
      </w:tr>
      <w:tr w:rsidR="00CA2F7C" w:rsidTr="00264412">
        <w:trPr>
          <w:trHeight w:val="56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Pr="00563AE4" w:rsidRDefault="00CA2F7C" w:rsidP="002644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</w:rPr>
              <w:t>с 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B5689B" w:rsidRDefault="00CA2F7C" w:rsidP="0026441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105346" w:rsidRDefault="00CA2F7C" w:rsidP="00264412">
            <w:pPr>
              <w:shd w:val="clear" w:color="auto" w:fill="FFFFFF"/>
              <w:rPr>
                <w:rFonts w:eastAsia="Times New Roman"/>
                <w:color w:val="000000"/>
                <w:sz w:val="23"/>
                <w:szCs w:val="23"/>
              </w:rPr>
            </w:pPr>
          </w:p>
          <w:p w:rsidR="00CA2F7C" w:rsidRDefault="00CA2F7C" w:rsidP="00264412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i/>
              </w:rPr>
              <w:t>Совершенствование техники лазанья по канату в два приема.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6B2E77" w:rsidRDefault="00CA2F7C" w:rsidP="0026441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Helvetica" w:hAnsi="Helvetica"/>
                <w:color w:val="000000"/>
                <w:shd w:val="clear" w:color="auto" w:fill="FFFFFF"/>
              </w:rPr>
              <w:t>https://yandex.ru/video/preview/9939989302937808265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105346" w:rsidRDefault="00CA2F7C" w:rsidP="00264412">
            <w:pPr>
              <w:rPr>
                <w:rFonts w:eastAsiaTheme="minorHAnsi"/>
                <w:sz w:val="20"/>
                <w:szCs w:val="20"/>
              </w:rPr>
            </w:pPr>
            <w:r>
              <w:rPr>
                <w:i/>
              </w:rPr>
              <w:t>Подъем туловища.</w:t>
            </w:r>
          </w:p>
        </w:tc>
      </w:tr>
      <w:tr w:rsidR="00CA2F7C" w:rsidTr="00264412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056A78" w:rsidRDefault="00CA2F7C" w:rsidP="0026441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056A78" w:rsidRDefault="00CA2F7C" w:rsidP="00264412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Pr="00563AE4" w:rsidRDefault="00CA2F7C" w:rsidP="00264412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212E07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CA2F7C" w:rsidRPr="00B5689B" w:rsidRDefault="00CA2F7C" w:rsidP="00CA2F7C">
      <w:pPr>
        <w:rPr>
          <w:sz w:val="24"/>
          <w:szCs w:val="24"/>
        </w:rPr>
      </w:pPr>
    </w:p>
    <w:p w:rsidR="00CA2F7C" w:rsidRDefault="00CA2F7C" w:rsidP="00CA2F7C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6б класса на 24.11.2021г.</w:t>
      </w:r>
    </w:p>
    <w:p w:rsidR="00CA2F7C" w:rsidRDefault="00CA2F7C" w:rsidP="00CA2F7C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15930" w:type="dxa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687"/>
        <w:gridCol w:w="1100"/>
        <w:gridCol w:w="1650"/>
        <w:gridCol w:w="1788"/>
        <w:gridCol w:w="3579"/>
        <w:gridCol w:w="4261"/>
        <w:gridCol w:w="2028"/>
      </w:tblGrid>
      <w:tr w:rsidR="00CA2F7C" w:rsidTr="00264412">
        <w:trPr>
          <w:trHeight w:val="426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23.11.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CA2F7C" w:rsidTr="00264412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Pr="00B5689B" w:rsidRDefault="00CA2F7C" w:rsidP="00264412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B5689B" w:rsidRDefault="00CA2F7C" w:rsidP="00264412">
            <w:pPr>
              <w:jc w:val="center"/>
              <w:rPr>
                <w:sz w:val="24"/>
                <w:szCs w:val="24"/>
                <w:lang w:eastAsia="en-US"/>
              </w:rPr>
            </w:pPr>
            <w:r w:rsidRPr="00B5689B">
              <w:rPr>
                <w:sz w:val="24"/>
                <w:szCs w:val="24"/>
                <w:lang w:eastAsia="en-US"/>
              </w:rPr>
              <w:t xml:space="preserve">С </w:t>
            </w:r>
            <w:proofErr w:type="spellStart"/>
            <w:r w:rsidRPr="00B5689B">
              <w:rPr>
                <w:sz w:val="24"/>
                <w:szCs w:val="24"/>
                <w:lang w:eastAsia="en-US"/>
              </w:rPr>
              <w:t>помошью</w:t>
            </w:r>
            <w:proofErr w:type="spellEnd"/>
            <w:r w:rsidRPr="00B5689B">
              <w:rPr>
                <w:sz w:val="24"/>
                <w:szCs w:val="24"/>
                <w:lang w:eastAsia="en-US"/>
              </w:rPr>
              <w:t xml:space="preserve"> ЭОР</w:t>
            </w:r>
          </w:p>
          <w:p w:rsidR="00CA2F7C" w:rsidRPr="00B5689B" w:rsidRDefault="00CA2F7C" w:rsidP="0026441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A2F7C" w:rsidRDefault="00CA2F7C" w:rsidP="00264412">
            <w:pPr>
              <w:rPr>
                <w:sz w:val="18"/>
                <w:szCs w:val="18"/>
                <w:lang w:eastAsia="en-US"/>
              </w:rPr>
            </w:pPr>
            <w:r w:rsidRPr="00B5689B">
              <w:rPr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B5689B" w:rsidRDefault="00CA2F7C" w:rsidP="00264412">
            <w:pPr>
              <w:ind w:right="-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7A7528" w:rsidRDefault="00CA2F7C" w:rsidP="00264412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Грамматические категории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абб</w:t>
            </w:r>
            <w:r w:rsidRPr="007A7528">
              <w:rPr>
                <w:rFonts w:eastAsia="Times New Roman"/>
                <w:color w:val="000000"/>
                <w:sz w:val="24"/>
                <w:szCs w:val="24"/>
              </w:rPr>
              <w:t>ривиатур</w:t>
            </w:r>
            <w:proofErr w:type="spellEnd"/>
            <w:r w:rsidRPr="007A7528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7A7528">
              <w:rPr>
                <w:rFonts w:eastAsia="Times New Roman"/>
                <w:color w:val="000000"/>
                <w:sz w:val="24"/>
                <w:szCs w:val="24"/>
              </w:rPr>
              <w:t>Род число сложносокращенных слов</w:t>
            </w:r>
          </w:p>
          <w:p w:rsidR="00CA2F7C" w:rsidRPr="00B5689B" w:rsidRDefault="00CA2F7C" w:rsidP="0026441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</w:p>
          <w:p w:rsidR="00CA2F7C" w:rsidRPr="000100B3" w:rsidRDefault="00CA2F7C" w:rsidP="0026441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CA2F7C" w:rsidRPr="002D4924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 </w:t>
            </w:r>
          </w:p>
          <w:p w:rsidR="00CA2F7C" w:rsidRDefault="00CA2F7C" w:rsidP="00264412">
            <w:pPr>
              <w:tabs>
                <w:tab w:val="left" w:pos="265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Default="00CA2F7C" w:rsidP="00264412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CA2F7C" w:rsidRPr="003861FE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CA2F7C" w:rsidRPr="00CF7B32" w:rsidRDefault="00CA2F7C" w:rsidP="00264412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CA2F7C" w:rsidRPr="00F378F8" w:rsidRDefault="00CA2F7C" w:rsidP="00264412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F378F8">
              <w:rPr>
                <w:rFonts w:eastAsia="Times New Roman"/>
                <w:color w:val="000000"/>
                <w:sz w:val="24"/>
                <w:szCs w:val="24"/>
              </w:rPr>
              <w:t>https://resh.edu.ru/</w:t>
            </w:r>
          </w:p>
          <w:p w:rsidR="00CA2F7C" w:rsidRDefault="00CA2F7C" w:rsidP="00264412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CA2F7C" w:rsidRDefault="00CA2F7C" w:rsidP="00264412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CA2F7C" w:rsidRDefault="00CA2F7C" w:rsidP="00264412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2B0C65" w:rsidRDefault="00CA2F7C" w:rsidP="0026441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CA2F7C" w:rsidRDefault="00CA2F7C" w:rsidP="00264412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CA2F7C" w:rsidRPr="002D4924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   </w:t>
            </w:r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 </w:t>
            </w:r>
          </w:p>
          <w:p w:rsidR="00CA2F7C" w:rsidRPr="00F378F8" w:rsidRDefault="00CA2F7C" w:rsidP="00264412">
            <w:pPr>
              <w:rPr>
                <w:rFonts w:eastAsiaTheme="minorHAnsi"/>
                <w:sz w:val="24"/>
                <w:szCs w:val="24"/>
              </w:rPr>
            </w:pPr>
            <w:r w:rsidRPr="00F378F8">
              <w:rPr>
                <w:rFonts w:eastAsia="Times New Roman"/>
                <w:color w:val="000000"/>
                <w:sz w:val="24"/>
                <w:szCs w:val="24"/>
              </w:rPr>
              <w:t>Упр.№223 П.42</w:t>
            </w:r>
          </w:p>
        </w:tc>
      </w:tr>
      <w:tr w:rsidR="00CA2F7C" w:rsidTr="00264412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D412B8" w:rsidRDefault="00CA2F7C" w:rsidP="0026441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</w:t>
            </w:r>
            <w:r w:rsidRPr="00D412B8">
              <w:rPr>
                <w:sz w:val="24"/>
                <w:szCs w:val="24"/>
              </w:rPr>
              <w:t xml:space="preserve"> 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B5689B" w:rsidRDefault="00CA2F7C" w:rsidP="00264412">
            <w:pPr>
              <w:rPr>
                <w:sz w:val="24"/>
                <w:szCs w:val="24"/>
                <w:lang w:eastAsia="en-US"/>
              </w:rPr>
            </w:pPr>
            <w:r w:rsidRPr="00B5689B">
              <w:rPr>
                <w:sz w:val="24"/>
                <w:szCs w:val="24"/>
                <w:lang w:eastAsia="en-US"/>
              </w:rPr>
              <w:t xml:space="preserve">     </w:t>
            </w:r>
            <w:r>
              <w:rPr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D412B8" w:rsidRDefault="00CA2F7C" w:rsidP="00264412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D412B8">
              <w:rPr>
                <w:sz w:val="24"/>
                <w:szCs w:val="24"/>
              </w:rPr>
              <w:t>Ознакомление кувырок вперед и назад.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7C" w:rsidRPr="00105346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CA2F7C" w:rsidRPr="00105346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="Helvetica" w:hAnsi="Helvetica"/>
                <w:color w:val="000000"/>
                <w:shd w:val="clear" w:color="auto" w:fill="FFFFFF"/>
              </w:rPr>
              <w:t>https://yandex.ru/video/preview/12795061513201447945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D412B8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D412B8">
              <w:rPr>
                <w:sz w:val="24"/>
                <w:szCs w:val="24"/>
              </w:rPr>
              <w:t>Строевые упражнения.</w:t>
            </w:r>
          </w:p>
          <w:p w:rsidR="00CA2F7C" w:rsidRPr="00D71EA5" w:rsidRDefault="00CA2F7C" w:rsidP="00264412">
            <w:pPr>
              <w:shd w:val="clear" w:color="auto" w:fill="FFFFFF"/>
              <w:rPr>
                <w:sz w:val="18"/>
                <w:szCs w:val="18"/>
                <w:lang w:eastAsia="en-US"/>
              </w:rPr>
            </w:pPr>
          </w:p>
        </w:tc>
      </w:tr>
      <w:tr w:rsidR="00CA2F7C" w:rsidTr="00264412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6B2E77" w:rsidRDefault="00CA2F7C" w:rsidP="0026441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6B2E77" w:rsidRDefault="00CA2F7C" w:rsidP="0026441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Pr="00F378F8" w:rsidRDefault="00CA2F7C" w:rsidP="00264412">
            <w:pPr>
              <w:shd w:val="clear" w:color="auto" w:fill="FFFFFF"/>
              <w:rPr>
                <w:rFonts w:eastAsiaTheme="minorHAnsi"/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 </w:t>
            </w:r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 xml:space="preserve">Усиление королевской власти в конце </w:t>
            </w:r>
            <w:proofErr w:type="spellStart"/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>XV</w:t>
            </w:r>
            <w:proofErr w:type="gramStart"/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>. во Франции и в Англии.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Pr="003861FE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7" w:tgtFrame="_blank" w:history="1">
              <w:r w:rsidRPr="00F378F8">
                <w:rPr>
                  <w:rFonts w:ascii="Arial" w:hAnsi="Arial" w:cs="Arial"/>
                  <w:color w:val="315EFB"/>
                  <w:sz w:val="23"/>
                  <w:szCs w:val="23"/>
                  <w:shd w:val="clear" w:color="auto" w:fill="FFFFFF"/>
                </w:rPr>
                <w:t>https://youtu.be/QotWhBtMi7o</w:t>
              </w:r>
            </w:hyperlink>
            <w:r w:rsidRPr="00F378F8"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 </w:t>
            </w:r>
          </w:p>
          <w:p w:rsidR="00CA2F7C" w:rsidRDefault="00CA2F7C" w:rsidP="00264412">
            <w:pPr>
              <w:shd w:val="clear" w:color="auto" w:fill="FFFFFF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 xml:space="preserve">Рекомендации в </w:t>
            </w:r>
            <w:proofErr w:type="spellStart"/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 xml:space="preserve">  и в </w:t>
            </w:r>
            <w:proofErr w:type="spellStart"/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>сферуме</w:t>
            </w:r>
            <w:proofErr w:type="spellEnd"/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>.</w:t>
            </w:r>
          </w:p>
          <w:p w:rsidR="00CA2F7C" w:rsidRPr="00F378F8" w:rsidRDefault="00CA2F7C" w:rsidP="00264412">
            <w:pPr>
              <w:shd w:val="clear" w:color="auto" w:fill="FFFFFF"/>
              <w:rPr>
                <w:rFonts w:eastAsiaTheme="minorHAnsi"/>
                <w:sz w:val="24"/>
                <w:szCs w:val="24"/>
              </w:rPr>
            </w:pPr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 xml:space="preserve">В случае отсутствия связи </w:t>
            </w:r>
            <w:proofErr w:type="gramStart"/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 xml:space="preserve"> 21 </w:t>
            </w:r>
            <w:proofErr w:type="spellStart"/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F378F8">
              <w:rPr>
                <w:color w:val="262626"/>
                <w:sz w:val="24"/>
                <w:szCs w:val="24"/>
                <w:shd w:val="clear" w:color="auto" w:fill="FFFFFF"/>
              </w:rPr>
              <w:t xml:space="preserve"> 178-184.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3861FE" w:rsidRDefault="00CA2F7C" w:rsidP="00264412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 </w:t>
            </w:r>
            <w:proofErr w:type="gramStart"/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П</w:t>
            </w:r>
            <w:proofErr w:type="gramEnd"/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21 </w:t>
            </w:r>
            <w:proofErr w:type="spellStart"/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стр</w:t>
            </w:r>
            <w:proofErr w:type="spellEnd"/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178-184.</w:t>
            </w:r>
          </w:p>
        </w:tc>
      </w:tr>
      <w:tr w:rsidR="00CA2F7C" w:rsidRPr="003861FE" w:rsidTr="00264412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6B2E77" w:rsidRDefault="00CA2F7C" w:rsidP="00264412">
            <w:pPr>
              <w:jc w:val="center"/>
              <w:rPr>
                <w:sz w:val="24"/>
                <w:szCs w:val="24"/>
                <w:lang w:eastAsia="en-US"/>
              </w:rPr>
            </w:pPr>
            <w:r>
              <w:t xml:space="preserve">С помощью </w:t>
            </w:r>
            <w:proofErr w:type="spellStart"/>
            <w:r>
              <w:t>ватсап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6B2E77" w:rsidRDefault="00CA2F7C" w:rsidP="0026441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Авар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gramStart"/>
            <w:r>
              <w:rPr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sz w:val="24"/>
                <w:szCs w:val="24"/>
                <w:lang w:eastAsia="en-US"/>
              </w:rPr>
              <w:t>ум./</w:t>
            </w:r>
            <w:proofErr w:type="spellStart"/>
            <w:r>
              <w:rPr>
                <w:sz w:val="24"/>
                <w:szCs w:val="24"/>
                <w:lang w:eastAsia="en-US"/>
              </w:rPr>
              <w:t>р.р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Default="00CA2F7C" w:rsidP="00264412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./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Pr="00F378F8">
              <w:rPr>
                <w:rFonts w:eastAsia="Times New Roman"/>
                <w:color w:val="000000"/>
                <w:sz w:val="24"/>
                <w:szCs w:val="24"/>
              </w:rPr>
              <w:t>Антонимы и точность речи.</w:t>
            </w:r>
          </w:p>
          <w:p w:rsidR="00CA2F7C" w:rsidRDefault="00CA2F7C" w:rsidP="00264412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A2F7C" w:rsidRDefault="00CA2F7C" w:rsidP="00264412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CA2F7C" w:rsidRDefault="00CA2F7C" w:rsidP="00264412"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Кум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./</w:t>
            </w:r>
            <w:r>
              <w:t xml:space="preserve"> Правописание сложных слов.</w:t>
            </w:r>
          </w:p>
          <w:p w:rsidR="00CA2F7C" w:rsidRDefault="00CA2F7C" w:rsidP="00264412"/>
          <w:p w:rsidR="00CA2F7C" w:rsidRDefault="00CA2F7C" w:rsidP="00264412"/>
          <w:p w:rsidR="00CA2F7C" w:rsidRDefault="00CA2F7C" w:rsidP="00264412">
            <w:proofErr w:type="spellStart"/>
            <w:r>
              <w:t>Авар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./Простые падежи</w:t>
            </w:r>
          </w:p>
          <w:p w:rsidR="00CA2F7C" w:rsidRPr="006B2E77" w:rsidRDefault="00CA2F7C" w:rsidP="00264412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7C" w:rsidRDefault="00CA2F7C" w:rsidP="00264412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8" w:history="1">
              <w:r w:rsidRPr="0022571C">
                <w:rPr>
                  <w:rStyle w:val="a4"/>
                  <w:rFonts w:asciiTheme="minorHAnsi" w:hAnsiTheme="minorHAnsi"/>
                  <w:sz w:val="23"/>
                  <w:szCs w:val="23"/>
                  <w:shd w:val="clear" w:color="auto" w:fill="FFFFFF"/>
                </w:rPr>
                <w:t>https://resh.edu.ru/</w:t>
              </w:r>
            </w:hyperlink>
          </w:p>
          <w:p w:rsidR="00CA2F7C" w:rsidRDefault="00CA2F7C" w:rsidP="00264412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CA2F7C" w:rsidRDefault="00CA2F7C" w:rsidP="00264412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CA2F7C" w:rsidRPr="002D4924" w:rsidRDefault="00CA2F7C" w:rsidP="00264412">
            <w:pPr>
              <w:shd w:val="clear" w:color="auto" w:fill="FFFFFF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>
              <w:t>Учебник</w:t>
            </w:r>
            <w:proofErr w:type="gramStart"/>
            <w:r>
              <w:t>.П</w:t>
            </w:r>
            <w:proofErr w:type="gramEnd"/>
            <w:r>
              <w:t>.21</w:t>
            </w:r>
            <w:r w:rsidRPr="00C22170">
              <w:t>,</w:t>
            </w:r>
            <w:r>
              <w:t>упр.90-91</w:t>
            </w:r>
            <w:r w:rsidRPr="00C22170">
              <w:t>,</w:t>
            </w:r>
            <w:r>
              <w:t xml:space="preserve"> стр.42-43.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7C" w:rsidRDefault="00CA2F7C" w:rsidP="00264412">
            <w:pPr>
              <w:jc w:val="center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>Составить словарь 10 антонимов</w:t>
            </w:r>
          </w:p>
          <w:p w:rsidR="00CA2F7C" w:rsidRDefault="00CA2F7C" w:rsidP="00264412">
            <w:pPr>
              <w:jc w:val="center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CA2F7C" w:rsidRDefault="00CA2F7C" w:rsidP="00264412">
            <w:pPr>
              <w:jc w:val="center"/>
            </w:pPr>
            <w:r>
              <w:t xml:space="preserve">П.21,составить 3 </w:t>
            </w:r>
            <w:proofErr w:type="spellStart"/>
            <w:r>
              <w:t>пред</w:t>
            </w:r>
            <w:proofErr w:type="gramStart"/>
            <w:r>
              <w:t>.с</w:t>
            </w:r>
            <w:proofErr w:type="gramEnd"/>
            <w:r>
              <w:t>о</w:t>
            </w:r>
            <w:proofErr w:type="spellEnd"/>
            <w:r>
              <w:t xml:space="preserve"> сложными словами.</w:t>
            </w:r>
          </w:p>
          <w:p w:rsidR="00CA2F7C" w:rsidRDefault="00CA2F7C" w:rsidP="00264412">
            <w:pPr>
              <w:jc w:val="center"/>
            </w:pPr>
          </w:p>
          <w:p w:rsidR="00CA2F7C" w:rsidRPr="00AC45ED" w:rsidRDefault="00CA2F7C" w:rsidP="00264412">
            <w:pPr>
              <w:jc w:val="center"/>
              <w:rPr>
                <w:sz w:val="24"/>
                <w:szCs w:val="24"/>
                <w:lang w:eastAsia="en-US"/>
              </w:rPr>
            </w:pPr>
            <w:r>
              <w:t>Поучить по таблице изменения окончаний по падежам.</w:t>
            </w:r>
          </w:p>
        </w:tc>
      </w:tr>
      <w:tr w:rsidR="00CA2F7C" w:rsidTr="00264412">
        <w:trPr>
          <w:trHeight w:val="56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Pr="00563AE4" w:rsidRDefault="00CA2F7C" w:rsidP="002644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D412B8" w:rsidRDefault="00CA2F7C" w:rsidP="0026441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D412B8">
              <w:rPr>
                <w:sz w:val="24"/>
                <w:szCs w:val="24"/>
              </w:rPr>
              <w:t>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B5689B" w:rsidRDefault="00CA2F7C" w:rsidP="0026441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3861FE" w:rsidRDefault="00CA2F7C" w:rsidP="00264412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i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Авторская песня: прошлое и настоящее.</w:t>
            </w:r>
          </w:p>
          <w:p w:rsidR="00CA2F7C" w:rsidRDefault="00CA2F7C" w:rsidP="00264412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6B2E77" w:rsidRDefault="00CA2F7C" w:rsidP="00264412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32501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https://yandex.ru/video/preview/?text=скачать%20урок%20музыки%20в%206%20классе%20авторская%20песня%20прошлое%20и%20насто</w:t>
            </w:r>
            <w:r w:rsidRPr="0032501D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lastRenderedPageBreak/>
              <w:t>ящее&amp;path=wizard&amp;parent-reqid=1637609675295835-15245157572348777607-vla1-4340-vla-l7-balancer-8080-BAL-3665&amp;wiz_type=vital&amp;filmId=17598421122425623653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D412B8" w:rsidRDefault="00CA2F7C" w:rsidP="00264412">
            <w:pPr>
              <w:rPr>
                <w:rFonts w:eastAsiaTheme="minorHAnsi"/>
                <w:sz w:val="24"/>
                <w:szCs w:val="24"/>
              </w:rPr>
            </w:pPr>
            <w:r w:rsidRPr="00D412B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Сообщение о творчестве </w:t>
            </w:r>
            <w:proofErr w:type="spellStart"/>
            <w:r w:rsidRPr="00D412B8">
              <w:rPr>
                <w:color w:val="000000"/>
                <w:sz w:val="24"/>
                <w:szCs w:val="24"/>
                <w:shd w:val="clear" w:color="auto" w:fill="FFFFFF"/>
              </w:rPr>
              <w:t>Б.Окуджавы</w:t>
            </w:r>
            <w:proofErr w:type="spellEnd"/>
            <w:proofErr w:type="gramStart"/>
            <w:r w:rsidRPr="00D412B8">
              <w:rPr>
                <w:color w:val="000000"/>
                <w:sz w:val="24"/>
                <w:szCs w:val="24"/>
                <w:shd w:val="clear" w:color="auto" w:fill="FFFFFF"/>
              </w:rPr>
              <w:t>..</w:t>
            </w:r>
            <w:proofErr w:type="gramEnd"/>
          </w:p>
        </w:tc>
      </w:tr>
      <w:tr w:rsidR="00CA2F7C" w:rsidTr="00264412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Default="00CA2F7C" w:rsidP="0026441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CA2F7C" w:rsidRDefault="00CA2F7C" w:rsidP="0026441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CA2F7C" w:rsidRDefault="00CA2F7C" w:rsidP="00264412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CA2F7C" w:rsidRDefault="00CA2F7C" w:rsidP="00264412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056A78" w:rsidRDefault="00CA2F7C" w:rsidP="0026441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D412B8" w:rsidRDefault="00CA2F7C" w:rsidP="00264412">
            <w:pPr>
              <w:ind w:right="-99"/>
              <w:rPr>
                <w:sz w:val="24"/>
                <w:szCs w:val="24"/>
              </w:rPr>
            </w:pPr>
            <w:r w:rsidRPr="00D412B8">
              <w:rPr>
                <w:rFonts w:ascii="Times New Roman CYR" w:hAnsi="Times New Roman CYR" w:cs="Times New Roman CYR"/>
                <w:sz w:val="24"/>
                <w:szCs w:val="24"/>
              </w:rPr>
              <w:t>Придаточные предложения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7C" w:rsidRDefault="00EF1DA6" w:rsidP="00264412">
            <w:pPr>
              <w:spacing w:line="256" w:lineRule="auto"/>
            </w:pPr>
            <w:hyperlink r:id="rId9" w:history="1">
              <w:r w:rsidR="00CA2F7C">
                <w:rPr>
                  <w:rStyle w:val="a4"/>
                </w:rPr>
                <w:t>https://rosuchebnik.ru/kompleks/rainbow/audio/uchebnik6-1/</w:t>
              </w:r>
            </w:hyperlink>
          </w:p>
          <w:p w:rsidR="00CA2F7C" w:rsidRDefault="00CA2F7C" w:rsidP="00264412">
            <w:pPr>
              <w:spacing w:line="256" w:lineRule="auto"/>
            </w:pPr>
          </w:p>
          <w:p w:rsidR="00CA2F7C" w:rsidRDefault="00CA2F7C" w:rsidP="00264412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Рекомендации в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ватсапе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zoom</w:t>
            </w:r>
          </w:p>
          <w:p w:rsidR="00CA2F7C" w:rsidRDefault="00CA2F7C" w:rsidP="00264412">
            <w:pPr>
              <w:spacing w:line="25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В случае отсутствия связи:</w:t>
            </w:r>
          </w:p>
          <w:p w:rsidR="00CA2F7C" w:rsidRPr="00563AE4" w:rsidRDefault="00CA2F7C" w:rsidP="00264412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Упр.2.4. стр.106-107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F7C" w:rsidRPr="00212E07" w:rsidRDefault="00CA2F7C" w:rsidP="0026441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CA2F7C" w:rsidRPr="00B5689B" w:rsidRDefault="00CA2F7C" w:rsidP="00CA2F7C">
      <w:pPr>
        <w:rPr>
          <w:sz w:val="24"/>
          <w:szCs w:val="24"/>
        </w:rPr>
      </w:pPr>
    </w:p>
    <w:p w:rsidR="00CA2F7C" w:rsidRPr="007A7528" w:rsidRDefault="00CA2F7C" w:rsidP="00CA2F7C">
      <w:pPr>
        <w:rPr>
          <w:sz w:val="24"/>
          <w:szCs w:val="24"/>
        </w:rPr>
      </w:pPr>
    </w:p>
    <w:p w:rsidR="001F54C0" w:rsidRDefault="001F54C0" w:rsidP="001F54C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6б класса на 25.11.2021г.</w:t>
      </w:r>
    </w:p>
    <w:p w:rsidR="001F54C0" w:rsidRDefault="001F54C0" w:rsidP="001F54C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Четверг</w:t>
      </w:r>
    </w:p>
    <w:tbl>
      <w:tblPr>
        <w:tblStyle w:val="a3"/>
        <w:tblW w:w="15930" w:type="dxa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687"/>
        <w:gridCol w:w="1100"/>
        <w:gridCol w:w="1650"/>
        <w:gridCol w:w="1788"/>
        <w:gridCol w:w="3579"/>
        <w:gridCol w:w="4261"/>
        <w:gridCol w:w="2028"/>
      </w:tblGrid>
      <w:tr w:rsidR="001F54C0" w:rsidTr="003008A7">
        <w:trPr>
          <w:trHeight w:val="426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Default="001F54C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23.11.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1F54C0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Pr="00B5689B" w:rsidRDefault="001F54C0" w:rsidP="003008A7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A8559C" w:rsidRDefault="001F54C0" w:rsidP="003008A7">
            <w:pPr>
              <w:rPr>
                <w:sz w:val="24"/>
                <w:szCs w:val="24"/>
                <w:lang w:eastAsia="en-US"/>
              </w:rPr>
            </w:pPr>
            <w:r w:rsidRPr="00A8559C">
              <w:rPr>
                <w:sz w:val="24"/>
                <w:szCs w:val="24"/>
              </w:rPr>
              <w:t>С 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B5689B" w:rsidRDefault="001F54C0" w:rsidP="003008A7">
            <w:pPr>
              <w:ind w:right="-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A8559C" w:rsidRDefault="001F54C0" w:rsidP="003008A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</w:p>
          <w:p w:rsidR="001F54C0" w:rsidRPr="00A8559C" w:rsidRDefault="001F54C0" w:rsidP="003008A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 w:rsidRPr="00A8559C"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  <w:t xml:space="preserve">  </w:t>
            </w:r>
            <w:r w:rsidRPr="00A8559C">
              <w:rPr>
                <w:sz w:val="24"/>
                <w:szCs w:val="24"/>
              </w:rPr>
              <w:t>Строение земного шара.</w:t>
            </w:r>
          </w:p>
          <w:p w:rsidR="001F54C0" w:rsidRDefault="001F54C0" w:rsidP="003008A7">
            <w:pPr>
              <w:tabs>
                <w:tab w:val="left" w:pos="265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Default="001F54C0" w:rsidP="003008A7">
            <w:pPr>
              <w:shd w:val="clear" w:color="auto" w:fill="FFFFFF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1F54C0" w:rsidRPr="003861FE" w:rsidRDefault="001F54C0" w:rsidP="003008A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hyperlink r:id="rId10" w:history="1">
              <w:r>
                <w:rPr>
                  <w:rStyle w:val="a4"/>
                  <w:b/>
                  <w:i/>
                </w:rPr>
                <w:t>https://youtu.be/QNBconnYRS0</w:t>
              </w:r>
            </w:hyperlink>
          </w:p>
          <w:p w:rsidR="001F54C0" w:rsidRPr="00CF7B32" w:rsidRDefault="001F54C0" w:rsidP="003008A7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1F54C0" w:rsidRPr="002D4924" w:rsidRDefault="001F54C0" w:rsidP="003008A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1F54C0" w:rsidRDefault="001F54C0" w:rsidP="003008A7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1F54C0" w:rsidRDefault="001F54C0" w:rsidP="003008A7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1F54C0" w:rsidRDefault="001F54C0" w:rsidP="003008A7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2B0C65" w:rsidRDefault="001F54C0" w:rsidP="003008A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1F54C0" w:rsidRPr="00A8559C" w:rsidRDefault="001F54C0" w:rsidP="003008A7">
            <w:pPr>
              <w:jc w:val="center"/>
              <w:rPr>
                <w:sz w:val="24"/>
                <w:szCs w:val="24"/>
              </w:rPr>
            </w:pPr>
            <w:r w:rsidRPr="00A8559C">
              <w:rPr>
                <w:sz w:val="24"/>
                <w:szCs w:val="24"/>
              </w:rPr>
              <w:t>Параграф 9</w:t>
            </w:r>
          </w:p>
          <w:p w:rsidR="001F54C0" w:rsidRPr="00A8559C" w:rsidRDefault="001F54C0" w:rsidP="003008A7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A8559C">
              <w:rPr>
                <w:sz w:val="24"/>
                <w:szCs w:val="24"/>
              </w:rPr>
              <w:t>стр.56-60</w:t>
            </w:r>
          </w:p>
          <w:p w:rsidR="001F54C0" w:rsidRPr="00B5689B" w:rsidRDefault="001F54C0" w:rsidP="003008A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   </w:t>
            </w:r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 </w:t>
            </w:r>
          </w:p>
          <w:p w:rsidR="001F54C0" w:rsidRPr="002D4924" w:rsidRDefault="001F54C0" w:rsidP="003008A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1F54C0" w:rsidRDefault="001F54C0" w:rsidP="003008A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1F54C0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A8559C" w:rsidRDefault="001F54C0" w:rsidP="003008A7">
            <w:pPr>
              <w:rPr>
                <w:sz w:val="24"/>
                <w:szCs w:val="24"/>
                <w:lang w:eastAsia="en-US"/>
              </w:rPr>
            </w:pPr>
            <w:r w:rsidRPr="00A8559C">
              <w:rPr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B5689B" w:rsidRDefault="001F54C0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Русский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A8559C" w:rsidRDefault="001F54C0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8559C">
              <w:rPr>
                <w:rFonts w:eastAsiaTheme="minorHAnsi"/>
                <w:sz w:val="24"/>
                <w:szCs w:val="24"/>
              </w:rPr>
              <w:t>Р/</w:t>
            </w:r>
            <w:proofErr w:type="spellStart"/>
            <w:r w:rsidRPr="00A8559C">
              <w:rPr>
                <w:rFonts w:eastAsiaTheme="minorHAnsi"/>
                <w:sz w:val="24"/>
                <w:szCs w:val="24"/>
              </w:rPr>
              <w:t>р</w:t>
            </w:r>
            <w:proofErr w:type="gramStart"/>
            <w:r w:rsidRPr="00A8559C">
              <w:rPr>
                <w:rFonts w:eastAsiaTheme="minorHAnsi"/>
                <w:sz w:val="24"/>
                <w:szCs w:val="24"/>
              </w:rPr>
              <w:t>.С</w:t>
            </w:r>
            <w:proofErr w:type="gramEnd"/>
            <w:r w:rsidRPr="00A8559C">
              <w:rPr>
                <w:rFonts w:eastAsiaTheme="minorHAnsi"/>
                <w:sz w:val="24"/>
                <w:szCs w:val="24"/>
              </w:rPr>
              <w:t>очинение</w:t>
            </w:r>
            <w:proofErr w:type="spellEnd"/>
            <w:r w:rsidRPr="00A8559C">
              <w:rPr>
                <w:rFonts w:eastAsiaTheme="minorHAnsi"/>
                <w:sz w:val="24"/>
                <w:szCs w:val="24"/>
              </w:rPr>
              <w:t xml:space="preserve"> по картине Яблонской  «Утро»</w:t>
            </w:r>
            <w:r w:rsidRPr="00A8559C">
              <w:rPr>
                <w:rFonts w:eastAsia="Times New Roman"/>
                <w:color w:val="000000"/>
                <w:sz w:val="24"/>
                <w:szCs w:val="24"/>
              </w:rPr>
              <w:t xml:space="preserve">  Подготовка.</w:t>
            </w:r>
          </w:p>
          <w:p w:rsidR="001F54C0" w:rsidRPr="00CF7B32" w:rsidRDefault="001F54C0" w:rsidP="003008A7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C0" w:rsidRPr="00105346" w:rsidRDefault="001F54C0" w:rsidP="003008A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1F54C0" w:rsidRPr="00A8559C" w:rsidRDefault="001F54C0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A8559C">
              <w:rPr>
                <w:color w:val="000000"/>
                <w:sz w:val="24"/>
                <w:szCs w:val="24"/>
                <w:shd w:val="clear" w:color="auto" w:fill="FFFFFF"/>
              </w:rPr>
              <w:t>https://resh.edu.ru/https://7oom.ru/sochinenya/sochinenie-po-kartine-yablonskoj-utro.htm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336D86" w:rsidRDefault="001F54C0" w:rsidP="003008A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1F54C0" w:rsidRPr="00A8559C" w:rsidRDefault="001F54C0" w:rsidP="003008A7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A8559C">
              <w:rPr>
                <w:rFonts w:eastAsia="Times New Roman"/>
                <w:color w:val="000000"/>
                <w:sz w:val="24"/>
                <w:szCs w:val="24"/>
              </w:rPr>
              <w:t>Работать над сочинением</w:t>
            </w:r>
          </w:p>
        </w:tc>
      </w:tr>
      <w:tr w:rsidR="001F54C0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6B2E77" w:rsidRDefault="001F54C0" w:rsidP="003008A7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Ватсап</w:t>
            </w:r>
            <w:proofErr w:type="spellEnd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6B2E77" w:rsidRDefault="001F54C0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Pr="00B4442A" w:rsidRDefault="001F54C0" w:rsidP="003008A7">
            <w:pPr>
              <w:shd w:val="clear" w:color="auto" w:fill="FFFFFF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Творческий проект.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Pr="003861FE" w:rsidRDefault="001F54C0" w:rsidP="003008A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1F54C0" w:rsidRPr="00B53273" w:rsidRDefault="001F54C0" w:rsidP="003008A7">
            <w:pPr>
              <w:shd w:val="clear" w:color="auto" w:fill="FFFFFF"/>
              <w:rPr>
                <w:rFonts w:eastAsiaTheme="minorHAnsi"/>
                <w:sz w:val="24"/>
                <w:szCs w:val="24"/>
              </w:rPr>
            </w:pPr>
            <w:r w:rsidRPr="00B53273">
              <w:rPr>
                <w:rFonts w:eastAsiaTheme="minorHAnsi"/>
                <w:sz w:val="24"/>
                <w:szCs w:val="24"/>
              </w:rPr>
              <w:t>https://youtu.be/wcEaTSPaoz0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B4442A" w:rsidRDefault="001F54C0" w:rsidP="003008A7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 </w:t>
            </w:r>
            <w:r w:rsidRPr="00B4442A">
              <w:rPr>
                <w:color w:val="000000"/>
                <w:sz w:val="24"/>
                <w:szCs w:val="24"/>
                <w:shd w:val="clear" w:color="auto" w:fill="FFFFFF"/>
              </w:rPr>
              <w:t>Стр.78-82</w:t>
            </w:r>
          </w:p>
        </w:tc>
      </w:tr>
      <w:tr w:rsidR="001F54C0" w:rsidRPr="003861FE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6B2E77" w:rsidRDefault="001F54C0" w:rsidP="003008A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6B2E77" w:rsidRDefault="001F54C0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B4442A" w:rsidRDefault="001F54C0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4442A">
              <w:rPr>
                <w:sz w:val="24"/>
                <w:szCs w:val="24"/>
              </w:rPr>
              <w:t>Раскрытие скобок и заключение в скобки.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C0" w:rsidRPr="00B4442A" w:rsidRDefault="001F54C0" w:rsidP="003008A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hyperlink r:id="rId11" w:history="1">
              <w:r w:rsidRPr="00B4442A">
                <w:rPr>
                  <w:rStyle w:val="a4"/>
                  <w:sz w:val="24"/>
                  <w:szCs w:val="24"/>
                </w:rPr>
                <w:t>https://www.youtube.com/watch?v=ALjaLoFxgH4</w:t>
              </w:r>
            </w:hyperlink>
          </w:p>
          <w:p w:rsidR="001F54C0" w:rsidRPr="002D4924" w:rsidRDefault="001F54C0" w:rsidP="003008A7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C0" w:rsidRPr="00B4442A" w:rsidRDefault="001F54C0" w:rsidP="003008A7">
            <w:pPr>
              <w:jc w:val="center"/>
              <w:rPr>
                <w:sz w:val="24"/>
                <w:szCs w:val="24"/>
                <w:lang w:eastAsia="en-US"/>
              </w:rPr>
            </w:pPr>
            <w:r w:rsidRPr="00B4442A">
              <w:rPr>
                <w:sz w:val="24"/>
                <w:szCs w:val="24"/>
              </w:rPr>
              <w:lastRenderedPageBreak/>
              <w:t>№372.№373.</w:t>
            </w:r>
          </w:p>
        </w:tc>
      </w:tr>
      <w:tr w:rsidR="001F54C0" w:rsidTr="003008A7">
        <w:trPr>
          <w:trHeight w:val="56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Pr="00563AE4" w:rsidRDefault="001F54C0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B4442A" w:rsidRDefault="001F54C0" w:rsidP="003008A7">
            <w:pPr>
              <w:jc w:val="center"/>
              <w:rPr>
                <w:sz w:val="24"/>
                <w:szCs w:val="24"/>
                <w:lang w:eastAsia="en-US"/>
              </w:rPr>
            </w:pPr>
            <w:r w:rsidRPr="00B4442A">
              <w:rPr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B5689B" w:rsidRDefault="001F54C0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Default="001F54C0" w:rsidP="003008A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B53273">
              <w:rPr>
                <w:color w:val="262626"/>
                <w:sz w:val="24"/>
                <w:szCs w:val="24"/>
                <w:shd w:val="clear" w:color="auto" w:fill="FFFFFF"/>
              </w:rPr>
              <w:t xml:space="preserve">Усиление королевской власти в конце </w:t>
            </w:r>
            <w:proofErr w:type="spellStart"/>
            <w:r w:rsidRPr="00B53273">
              <w:rPr>
                <w:color w:val="262626"/>
                <w:sz w:val="24"/>
                <w:szCs w:val="24"/>
                <w:shd w:val="clear" w:color="auto" w:fill="FFFFFF"/>
              </w:rPr>
              <w:t>XV</w:t>
            </w:r>
            <w:proofErr w:type="gramStart"/>
            <w:r w:rsidRPr="00B53273">
              <w:rPr>
                <w:color w:val="262626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B53273">
              <w:rPr>
                <w:color w:val="262626"/>
                <w:sz w:val="24"/>
                <w:szCs w:val="24"/>
                <w:shd w:val="clear" w:color="auto" w:fill="FFFFFF"/>
              </w:rPr>
              <w:t>. во Франции и в Англии.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Default="001F54C0" w:rsidP="003008A7">
            <w:pPr>
              <w:shd w:val="clear" w:color="auto" w:fill="FFFFFF"/>
              <w:rPr>
                <w:sz w:val="24"/>
                <w:szCs w:val="24"/>
              </w:rPr>
            </w:pPr>
            <w:r w:rsidRPr="00B4442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> </w:t>
            </w:r>
            <w:hyperlink r:id="rId12" w:tgtFrame="_blank" w:history="1">
              <w:r w:rsidRPr="00B4442A">
                <w:rPr>
                  <w:color w:val="315EFB"/>
                  <w:sz w:val="24"/>
                  <w:szCs w:val="24"/>
                  <w:shd w:val="clear" w:color="auto" w:fill="FFFFFF"/>
                </w:rPr>
                <w:t>https://youtu.be/QotWhBtMi7o</w:t>
              </w:r>
            </w:hyperlink>
          </w:p>
          <w:p w:rsidR="001F54C0" w:rsidRPr="00B4442A" w:rsidRDefault="001F54C0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 xml:space="preserve">Рекомендации в </w:t>
            </w:r>
            <w:proofErr w:type="spellStart"/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 xml:space="preserve">  и в </w:t>
            </w:r>
            <w:proofErr w:type="spellStart"/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>сферуме</w:t>
            </w:r>
            <w:proofErr w:type="spellEnd"/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 xml:space="preserve">. В случае отсутствия связи </w:t>
            </w:r>
            <w:proofErr w:type="gramStart"/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 xml:space="preserve"> 21 </w:t>
            </w:r>
            <w:proofErr w:type="spellStart"/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 xml:space="preserve"> 178-184.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B4442A" w:rsidRDefault="001F54C0" w:rsidP="003008A7">
            <w:pPr>
              <w:rPr>
                <w:rFonts w:eastAsiaTheme="minorHAnsi"/>
                <w:sz w:val="24"/>
                <w:szCs w:val="24"/>
              </w:rPr>
            </w:pPr>
            <w:proofErr w:type="gramStart"/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 xml:space="preserve"> 21 </w:t>
            </w:r>
            <w:proofErr w:type="spellStart"/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 xml:space="preserve"> 178-184.</w:t>
            </w:r>
          </w:p>
        </w:tc>
      </w:tr>
      <w:tr w:rsidR="001F54C0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Default="001F54C0" w:rsidP="003008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056A78" w:rsidRDefault="001F54C0" w:rsidP="003008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056A78" w:rsidRDefault="001F54C0" w:rsidP="003008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4C0" w:rsidRPr="00563AE4" w:rsidRDefault="001F54C0" w:rsidP="003008A7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C0" w:rsidRPr="00212E07" w:rsidRDefault="001F54C0" w:rsidP="003008A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1F54C0" w:rsidRPr="00B5689B" w:rsidRDefault="001F54C0" w:rsidP="001F54C0">
      <w:pPr>
        <w:rPr>
          <w:sz w:val="24"/>
          <w:szCs w:val="24"/>
        </w:rPr>
      </w:pPr>
    </w:p>
    <w:p w:rsidR="001F54C0" w:rsidRDefault="001F54C0" w:rsidP="001F54C0">
      <w:pPr>
        <w:rPr>
          <w:sz w:val="24"/>
          <w:szCs w:val="24"/>
        </w:rPr>
      </w:pPr>
    </w:p>
    <w:p w:rsidR="001F54C0" w:rsidRDefault="001F54C0" w:rsidP="001F54C0">
      <w:pPr>
        <w:rPr>
          <w:sz w:val="24"/>
          <w:szCs w:val="24"/>
        </w:rPr>
      </w:pPr>
    </w:p>
    <w:p w:rsidR="001F54C0" w:rsidRDefault="001F54C0" w:rsidP="001F54C0">
      <w:pPr>
        <w:rPr>
          <w:sz w:val="24"/>
          <w:szCs w:val="24"/>
        </w:rPr>
      </w:pPr>
    </w:p>
    <w:p w:rsidR="001F54C0" w:rsidRDefault="001F54C0" w:rsidP="001F54C0">
      <w:pPr>
        <w:rPr>
          <w:sz w:val="24"/>
          <w:szCs w:val="24"/>
        </w:rPr>
      </w:pPr>
    </w:p>
    <w:p w:rsidR="00704570" w:rsidRDefault="00704570" w:rsidP="0070457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6б класса на 26.11.2021г.</w:t>
      </w:r>
    </w:p>
    <w:p w:rsidR="00704570" w:rsidRDefault="00704570" w:rsidP="0070457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Пятница</w:t>
      </w:r>
    </w:p>
    <w:tbl>
      <w:tblPr>
        <w:tblStyle w:val="a3"/>
        <w:tblW w:w="15930" w:type="dxa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687"/>
        <w:gridCol w:w="1100"/>
        <w:gridCol w:w="1650"/>
        <w:gridCol w:w="1788"/>
        <w:gridCol w:w="3579"/>
        <w:gridCol w:w="4261"/>
        <w:gridCol w:w="2028"/>
      </w:tblGrid>
      <w:tr w:rsidR="00704570" w:rsidTr="003008A7">
        <w:trPr>
          <w:trHeight w:val="426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Default="0070457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23.11.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704570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Pr="00B5689B" w:rsidRDefault="00704570" w:rsidP="003008A7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Default="00704570" w:rsidP="003008A7">
            <w:pPr>
              <w:rPr>
                <w:sz w:val="24"/>
                <w:szCs w:val="24"/>
              </w:rPr>
            </w:pPr>
            <w:r w:rsidRPr="00A8559C">
              <w:rPr>
                <w:sz w:val="24"/>
                <w:szCs w:val="24"/>
              </w:rPr>
              <w:t>С помощью ЭОР</w:t>
            </w:r>
          </w:p>
          <w:p w:rsidR="00704570" w:rsidRPr="00A8559C" w:rsidRDefault="00704570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B5689B" w:rsidRDefault="00704570" w:rsidP="003008A7">
            <w:pPr>
              <w:ind w:right="-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A8559C" w:rsidRDefault="00704570" w:rsidP="003008A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</w:p>
          <w:p w:rsidR="00704570" w:rsidRPr="00860DD6" w:rsidRDefault="00704570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860DD6">
              <w:rPr>
                <w:rFonts w:eastAsia="Times New Roman"/>
                <w:color w:val="000000"/>
                <w:sz w:val="24"/>
                <w:szCs w:val="24"/>
              </w:rPr>
              <w:t xml:space="preserve">  Р/</w:t>
            </w:r>
            <w:proofErr w:type="spellStart"/>
            <w:r w:rsidRPr="00860DD6"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proofErr w:type="gramStart"/>
            <w:r w:rsidRPr="00860DD6">
              <w:rPr>
                <w:rFonts w:eastAsia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60DD6">
              <w:rPr>
                <w:rFonts w:eastAsia="Times New Roman"/>
                <w:color w:val="000000"/>
                <w:sz w:val="24"/>
                <w:szCs w:val="24"/>
              </w:rPr>
              <w:t>очинение</w:t>
            </w:r>
            <w:proofErr w:type="spellEnd"/>
            <w:r w:rsidRPr="00860DD6">
              <w:rPr>
                <w:rFonts w:eastAsia="Times New Roman"/>
                <w:color w:val="000000"/>
                <w:sz w:val="24"/>
                <w:szCs w:val="24"/>
              </w:rPr>
              <w:t xml:space="preserve"> по картине Яблонской  «Утро»</w:t>
            </w:r>
          </w:p>
          <w:p w:rsidR="00704570" w:rsidRDefault="00704570" w:rsidP="003008A7">
            <w:pPr>
              <w:tabs>
                <w:tab w:val="left" w:pos="2655"/>
              </w:tabs>
              <w:rPr>
                <w:sz w:val="18"/>
                <w:szCs w:val="18"/>
                <w:lang w:eastAsia="en-US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3861FE" w:rsidRDefault="00704570" w:rsidP="003008A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704570" w:rsidRPr="00CF7B32" w:rsidRDefault="00704570" w:rsidP="003008A7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704570" w:rsidRPr="00860DD6" w:rsidRDefault="00704570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860DD6">
              <w:rPr>
                <w:rFonts w:eastAsia="Times New Roman"/>
                <w:color w:val="000000"/>
                <w:sz w:val="24"/>
                <w:szCs w:val="24"/>
              </w:rPr>
              <w:t>https://7oom.ru/sochinenya/sochinenie-po-kartine-yablonskoj-utro.htm</w:t>
            </w:r>
          </w:p>
          <w:p w:rsidR="00704570" w:rsidRDefault="00704570" w:rsidP="003008A7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04570" w:rsidRDefault="00704570" w:rsidP="003008A7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:rsidR="00704570" w:rsidRDefault="00704570" w:rsidP="003008A7">
            <w:pPr>
              <w:shd w:val="clear" w:color="auto" w:fill="FFFFFF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2B0C65" w:rsidRDefault="00704570" w:rsidP="003008A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  <w:p w:rsidR="00704570" w:rsidRPr="00B5689B" w:rsidRDefault="00704570" w:rsidP="003008A7">
            <w:pPr>
              <w:shd w:val="clear" w:color="auto" w:fill="FFFFFF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   </w:t>
            </w:r>
            <w:r w:rsidRPr="00557271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 </w:t>
            </w:r>
          </w:p>
          <w:p w:rsidR="00704570" w:rsidRPr="00860DD6" w:rsidRDefault="00704570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860DD6">
              <w:rPr>
                <w:rFonts w:eastAsia="Times New Roman"/>
                <w:color w:val="000000"/>
                <w:sz w:val="24"/>
                <w:szCs w:val="24"/>
              </w:rPr>
              <w:t>Повторить сложносокращенные слова</w:t>
            </w:r>
            <w:proofErr w:type="gramStart"/>
            <w:r w:rsidRPr="00860DD6">
              <w:rPr>
                <w:rFonts w:eastAsia="Times New Roman"/>
                <w:color w:val="000000"/>
                <w:sz w:val="24"/>
                <w:szCs w:val="24"/>
              </w:rPr>
              <w:t>.У</w:t>
            </w:r>
            <w:proofErr w:type="gramEnd"/>
            <w:r w:rsidRPr="00860DD6">
              <w:rPr>
                <w:rFonts w:eastAsia="Times New Roman"/>
                <w:color w:val="000000"/>
                <w:sz w:val="24"/>
                <w:szCs w:val="24"/>
              </w:rPr>
              <w:t>пр.№219</w:t>
            </w:r>
          </w:p>
          <w:p w:rsidR="00704570" w:rsidRDefault="00704570" w:rsidP="003008A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704570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A8559C" w:rsidRDefault="00704570" w:rsidP="003008A7">
            <w:pPr>
              <w:rPr>
                <w:sz w:val="24"/>
                <w:szCs w:val="24"/>
                <w:lang w:eastAsia="en-US"/>
              </w:rPr>
            </w:pPr>
            <w:r w:rsidRPr="00A8559C">
              <w:rPr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B5689B" w:rsidRDefault="00704570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Математика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70" w:rsidRPr="00860DD6" w:rsidRDefault="00704570" w:rsidP="003008A7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860DD6">
              <w:rPr>
                <w:sz w:val="24"/>
                <w:szCs w:val="24"/>
              </w:rPr>
              <w:t>Действия с суммами нескольких слагаемых.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70" w:rsidRPr="00860DD6" w:rsidRDefault="00704570" w:rsidP="003008A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hyperlink r:id="rId13" w:history="1">
              <w:r w:rsidRPr="00860DD6">
                <w:rPr>
                  <w:rStyle w:val="a4"/>
                  <w:sz w:val="24"/>
                  <w:szCs w:val="24"/>
                  <w:u w:val="none"/>
                </w:rPr>
                <w:t>https://www.youtube.com/watch?v=a51_MVVKIwk</w:t>
              </w:r>
            </w:hyperlink>
          </w:p>
          <w:p w:rsidR="00704570" w:rsidRPr="00A8559C" w:rsidRDefault="00704570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860DD6" w:rsidRDefault="00704570" w:rsidP="003008A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</w:p>
          <w:p w:rsidR="00704570" w:rsidRPr="00A8559C" w:rsidRDefault="00704570" w:rsidP="003008A7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860DD6">
              <w:rPr>
                <w:sz w:val="24"/>
                <w:szCs w:val="24"/>
              </w:rPr>
              <w:t>Т.2.11.№380</w:t>
            </w:r>
          </w:p>
        </w:tc>
      </w:tr>
      <w:tr w:rsidR="00704570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6B2E77" w:rsidRDefault="00704570" w:rsidP="003008A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6B2E77" w:rsidRDefault="00704570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Русская литература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Pr="00860DD6" w:rsidRDefault="00704570" w:rsidP="003008A7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60DD6">
              <w:rPr>
                <w:bCs/>
                <w:color w:val="000000"/>
                <w:sz w:val="24"/>
                <w:szCs w:val="24"/>
                <w:shd w:val="clear" w:color="auto" w:fill="FFFFFF"/>
              </w:rPr>
              <w:t>И.С</w:t>
            </w:r>
            <w:proofErr w:type="gramStart"/>
            <w:r w:rsidRPr="00860DD6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860DD6">
              <w:rPr>
                <w:bCs/>
                <w:color w:val="000000"/>
                <w:sz w:val="24"/>
                <w:szCs w:val="24"/>
                <w:shd w:val="clear" w:color="auto" w:fill="FFFFFF"/>
              </w:rPr>
              <w:t>Тургенев  рассказ о писателе</w:t>
            </w:r>
          </w:p>
          <w:p w:rsidR="00704570" w:rsidRPr="00B4442A" w:rsidRDefault="00704570" w:rsidP="003008A7">
            <w:pPr>
              <w:shd w:val="clear" w:color="auto" w:fill="FFFFFF"/>
              <w:rPr>
                <w:rFonts w:eastAsiaTheme="minorHAnsi"/>
                <w:sz w:val="24"/>
                <w:szCs w:val="24"/>
              </w:rPr>
            </w:pPr>
            <w:proofErr w:type="spellStart"/>
            <w:r w:rsidRPr="00860DD6">
              <w:rPr>
                <w:bCs/>
                <w:color w:val="000000"/>
                <w:sz w:val="24"/>
                <w:szCs w:val="24"/>
                <w:shd w:val="clear" w:color="auto" w:fill="FFFFFF"/>
              </w:rPr>
              <w:t>Бежин</w:t>
            </w:r>
            <w:proofErr w:type="spellEnd"/>
            <w:r w:rsidRPr="00860DD6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луг.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Pr="00860DD6" w:rsidRDefault="00704570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  <w:r w:rsidRPr="00860DD6">
              <w:rPr>
                <w:rFonts w:eastAsia="Times New Roman"/>
                <w:color w:val="000000"/>
                <w:sz w:val="24"/>
                <w:szCs w:val="24"/>
              </w:rPr>
              <w:t>http://www.youtube.com/watch?v=6TP8szw4K7M</w:t>
            </w:r>
          </w:p>
          <w:p w:rsidR="00704570" w:rsidRPr="00B53273" w:rsidRDefault="00704570" w:rsidP="003008A7">
            <w:pPr>
              <w:shd w:val="clear" w:color="auto" w:fill="FFFFFF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860DD6" w:rsidRDefault="00704570" w:rsidP="003008A7">
            <w:pPr>
              <w:pStyle w:val="a5"/>
              <w:shd w:val="clear" w:color="auto" w:fill="FFFFFF"/>
              <w:ind w:right="-105"/>
              <w:jc w:val="center"/>
              <w:rPr>
                <w:color w:val="000000"/>
              </w:rPr>
            </w:pPr>
            <w:r w:rsidRPr="00860DD6">
              <w:rPr>
                <w:color w:val="000000"/>
              </w:rPr>
              <w:t xml:space="preserve">Читать и пересказать </w:t>
            </w:r>
          </w:p>
          <w:p w:rsidR="00704570" w:rsidRPr="00B4442A" w:rsidRDefault="00704570" w:rsidP="003008A7">
            <w:pPr>
              <w:rPr>
                <w:rFonts w:eastAsiaTheme="minorHAnsi"/>
                <w:sz w:val="24"/>
                <w:szCs w:val="24"/>
              </w:rPr>
            </w:pPr>
          </w:p>
        </w:tc>
      </w:tr>
      <w:tr w:rsidR="00704570" w:rsidRPr="003861FE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6B2E77" w:rsidRDefault="00704570" w:rsidP="003008A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6B2E77" w:rsidRDefault="00704570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B4442A" w:rsidRDefault="00704570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70" w:rsidRPr="00B4442A" w:rsidRDefault="00704570" w:rsidP="003008A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  <w:t xml:space="preserve"> </w:t>
            </w:r>
          </w:p>
          <w:p w:rsidR="00704570" w:rsidRPr="002D4924" w:rsidRDefault="00704570" w:rsidP="003008A7">
            <w:pPr>
              <w:jc w:val="center"/>
              <w:rPr>
                <w:rFonts w:asciiTheme="minorHAnsi" w:hAnsiTheme="minorHAnsi"/>
                <w:sz w:val="18"/>
                <w:szCs w:val="18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570" w:rsidRPr="00B4442A" w:rsidRDefault="00704570" w:rsidP="003008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04570" w:rsidTr="003008A7">
        <w:trPr>
          <w:trHeight w:val="56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Pr="00563AE4" w:rsidRDefault="00704570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B4442A" w:rsidRDefault="00704570" w:rsidP="003008A7">
            <w:pPr>
              <w:jc w:val="center"/>
              <w:rPr>
                <w:sz w:val="24"/>
                <w:szCs w:val="24"/>
                <w:lang w:eastAsia="en-US"/>
              </w:rPr>
            </w:pPr>
            <w:r w:rsidRPr="00B4442A">
              <w:rPr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B5689B" w:rsidRDefault="00704570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Default="00704570" w:rsidP="003008A7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860DD6">
              <w:rPr>
                <w:rFonts w:eastAsiaTheme="minorHAnsi"/>
                <w:sz w:val="24"/>
                <w:szCs w:val="24"/>
              </w:rPr>
              <w:t>Портрет как жанр живописи</w:t>
            </w:r>
            <w:r w:rsidRPr="00860DD6">
              <w:rPr>
                <w:rFonts w:asciiTheme="minorHAnsi" w:eastAsiaTheme="minorHAnsi" w:hAnsiTheme="minorHAnsi" w:cstheme="minorBidi"/>
                <w:sz w:val="20"/>
                <w:szCs w:val="20"/>
              </w:rPr>
              <w:t>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B4442A" w:rsidRDefault="00704570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B4442A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4442A">
              <w:rPr>
                <w:color w:val="262626"/>
                <w:sz w:val="24"/>
                <w:szCs w:val="24"/>
                <w:shd w:val="clear" w:color="auto" w:fill="FFFFFF"/>
              </w:rPr>
              <w:t> </w:t>
            </w:r>
            <w:r w:rsidRPr="00860DD6">
              <w:rPr>
                <w:color w:val="262626"/>
                <w:sz w:val="24"/>
                <w:szCs w:val="24"/>
                <w:shd w:val="clear" w:color="auto" w:fill="FFFFFF"/>
              </w:rPr>
              <w:t>https://youtu.be/Y0bcS_N7fo4</w:t>
            </w:r>
          </w:p>
          <w:p w:rsidR="00704570" w:rsidRPr="00B4442A" w:rsidRDefault="00704570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B4442A" w:rsidRDefault="00704570" w:rsidP="003008A7">
            <w:pPr>
              <w:rPr>
                <w:rFonts w:eastAsiaTheme="minorHAnsi"/>
                <w:sz w:val="24"/>
                <w:szCs w:val="24"/>
              </w:rPr>
            </w:pPr>
            <w:r w:rsidRPr="00860DD6">
              <w:rPr>
                <w:rFonts w:eastAsiaTheme="minorHAnsi"/>
                <w:sz w:val="24"/>
                <w:szCs w:val="24"/>
              </w:rPr>
              <w:t>Набросок с фигуры человека.</w:t>
            </w:r>
          </w:p>
        </w:tc>
      </w:tr>
      <w:tr w:rsidR="00704570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Default="00704570" w:rsidP="003008A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</w:t>
            </w:r>
          </w:p>
          <w:p w:rsidR="00704570" w:rsidRDefault="00704570" w:rsidP="003008A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помощью ЭОР</w:t>
            </w:r>
          </w:p>
          <w:p w:rsidR="00704570" w:rsidRDefault="00704570" w:rsidP="003008A7">
            <w:pPr>
              <w:ind w:right="-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</w:t>
            </w:r>
          </w:p>
          <w:p w:rsidR="00704570" w:rsidRDefault="00704570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056A78" w:rsidRDefault="00704570" w:rsidP="003008A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A16FAD" w:rsidRDefault="00704570" w:rsidP="003008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A16FAD">
              <w:rPr>
                <w:rFonts w:ascii="Times New Roman CYR" w:hAnsi="Times New Roman CYR" w:cs="Times New Roman CYR"/>
                <w:sz w:val="24"/>
                <w:szCs w:val="24"/>
              </w:rPr>
              <w:t>Праздники и фестивали Британии. Часть 1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570" w:rsidRDefault="00704570" w:rsidP="003008A7">
            <w:pPr>
              <w:spacing w:line="256" w:lineRule="auto"/>
            </w:pPr>
            <w:hyperlink r:id="rId14" w:history="1">
              <w:r>
                <w:rPr>
                  <w:rStyle w:val="a4"/>
                </w:rPr>
                <w:t>https://rosuchebnik.ru/kompleks/rainbow/audio/uchebnik6-1/</w:t>
              </w:r>
            </w:hyperlink>
          </w:p>
          <w:p w:rsidR="00704570" w:rsidRPr="00A16FAD" w:rsidRDefault="00704570" w:rsidP="003008A7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16FAD">
              <w:rPr>
                <w:rFonts w:eastAsia="Calibri"/>
                <w:sz w:val="24"/>
                <w:szCs w:val="24"/>
                <w:lang w:eastAsia="en-US"/>
              </w:rPr>
              <w:t xml:space="preserve">Рекомендации в </w:t>
            </w:r>
            <w:proofErr w:type="spellStart"/>
            <w:r w:rsidRPr="00A16FAD">
              <w:rPr>
                <w:rFonts w:eastAsia="Calibri"/>
                <w:sz w:val="24"/>
                <w:szCs w:val="24"/>
                <w:lang w:eastAsia="en-US"/>
              </w:rPr>
              <w:t>ватсапе</w:t>
            </w:r>
            <w:proofErr w:type="spellEnd"/>
            <w:r w:rsidRPr="00A16FAD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A16FAD">
              <w:rPr>
                <w:rFonts w:eastAsia="Calibri"/>
                <w:sz w:val="24"/>
                <w:szCs w:val="24"/>
                <w:lang w:val="en-US" w:eastAsia="en-US"/>
              </w:rPr>
              <w:t>zoom</w:t>
            </w:r>
          </w:p>
          <w:p w:rsidR="00704570" w:rsidRPr="00563AE4" w:rsidRDefault="00704570" w:rsidP="003008A7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570" w:rsidRPr="00A16FAD" w:rsidRDefault="00704570" w:rsidP="003008A7">
            <w:pPr>
              <w:jc w:val="center"/>
              <w:rPr>
                <w:sz w:val="24"/>
                <w:szCs w:val="24"/>
                <w:lang w:eastAsia="en-US"/>
              </w:rPr>
            </w:pPr>
            <w:r w:rsidRPr="00A16FAD">
              <w:rPr>
                <w:sz w:val="24"/>
                <w:szCs w:val="24"/>
              </w:rPr>
              <w:t>Упр.2.4. стр.106-107</w:t>
            </w:r>
          </w:p>
        </w:tc>
      </w:tr>
    </w:tbl>
    <w:p w:rsidR="00704570" w:rsidRPr="00A8559C" w:rsidRDefault="00704570" w:rsidP="00704570">
      <w:pPr>
        <w:rPr>
          <w:sz w:val="24"/>
          <w:szCs w:val="24"/>
        </w:rPr>
      </w:pPr>
    </w:p>
    <w:p w:rsidR="001F54C0" w:rsidRDefault="001F54C0" w:rsidP="001F54C0">
      <w:pPr>
        <w:rPr>
          <w:sz w:val="24"/>
          <w:szCs w:val="24"/>
        </w:rPr>
      </w:pPr>
    </w:p>
    <w:p w:rsidR="001F54C0" w:rsidRDefault="001F54C0" w:rsidP="001F54C0">
      <w:pPr>
        <w:rPr>
          <w:sz w:val="24"/>
          <w:szCs w:val="24"/>
        </w:rPr>
      </w:pPr>
    </w:p>
    <w:p w:rsidR="00EF1DA6" w:rsidRDefault="00EF1DA6" w:rsidP="00EF1DA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6б класса на 27.11.2021г.</w:t>
      </w:r>
    </w:p>
    <w:p w:rsidR="00EF1DA6" w:rsidRDefault="00EF1DA6" w:rsidP="00EF1DA6">
      <w:pPr>
        <w:ind w:right="-99"/>
        <w:jc w:val="center"/>
        <w:rPr>
          <w:sz w:val="20"/>
          <w:szCs w:val="20"/>
        </w:rPr>
      </w:pPr>
    </w:p>
    <w:p w:rsidR="00EF1DA6" w:rsidRPr="005B16B0" w:rsidRDefault="00EF1DA6" w:rsidP="00EF1DA6">
      <w:pPr>
        <w:ind w:right="-99"/>
        <w:jc w:val="center"/>
        <w:rPr>
          <w:b/>
          <w:sz w:val="28"/>
          <w:szCs w:val="28"/>
        </w:rPr>
      </w:pPr>
      <w:r w:rsidRPr="005B16B0">
        <w:rPr>
          <w:b/>
          <w:sz w:val="28"/>
          <w:szCs w:val="28"/>
        </w:rPr>
        <w:t>Суббота</w:t>
      </w:r>
    </w:p>
    <w:tbl>
      <w:tblPr>
        <w:tblStyle w:val="a3"/>
        <w:tblW w:w="15930" w:type="dxa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687"/>
        <w:gridCol w:w="1100"/>
        <w:gridCol w:w="1650"/>
        <w:gridCol w:w="1788"/>
        <w:gridCol w:w="4116"/>
        <w:gridCol w:w="3724"/>
        <w:gridCol w:w="2028"/>
      </w:tblGrid>
      <w:tr w:rsidR="00EF1DA6" w:rsidTr="003008A7">
        <w:trPr>
          <w:trHeight w:val="426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A6" w:rsidRDefault="00EF1DA6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23.11.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EF1DA6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Pr="00B5689B" w:rsidRDefault="00EF1DA6" w:rsidP="003008A7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EF1DA6" w:rsidRPr="005B16B0" w:rsidRDefault="00EF1DA6" w:rsidP="003008A7">
            <w:pPr>
              <w:ind w:right="-99"/>
              <w:jc w:val="center"/>
              <w:rPr>
                <w:sz w:val="24"/>
                <w:szCs w:val="24"/>
                <w:lang w:eastAsia="en-US"/>
              </w:rPr>
            </w:pPr>
            <w:r w:rsidRPr="005B16B0">
              <w:rPr>
                <w:sz w:val="24"/>
                <w:szCs w:val="24"/>
                <w:lang w:eastAsia="en-US"/>
              </w:rPr>
              <w:t xml:space="preserve">Презентация </w:t>
            </w:r>
          </w:p>
          <w:p w:rsidR="00EF1DA6" w:rsidRPr="00A8559C" w:rsidRDefault="00EF1DA6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B5689B" w:rsidRDefault="00EF1DA6" w:rsidP="003008A7">
            <w:pPr>
              <w:ind w:right="-9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Русская литература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5B16B0" w:rsidRDefault="00EF1DA6" w:rsidP="003008A7">
            <w:pPr>
              <w:tabs>
                <w:tab w:val="left" w:pos="2655"/>
              </w:tabs>
              <w:rPr>
                <w:sz w:val="24"/>
                <w:szCs w:val="24"/>
                <w:lang w:eastAsia="en-US"/>
              </w:rPr>
            </w:pPr>
            <w:r w:rsidRPr="005B16B0">
              <w:rPr>
                <w:rFonts w:eastAsia="Times New Roman"/>
                <w:color w:val="000000"/>
                <w:sz w:val="24"/>
                <w:szCs w:val="24"/>
              </w:rPr>
              <w:t>Природа в рассказе «</w:t>
            </w:r>
            <w:proofErr w:type="spellStart"/>
            <w:r w:rsidRPr="005B16B0">
              <w:rPr>
                <w:rFonts w:eastAsia="Times New Roman"/>
                <w:color w:val="000000"/>
                <w:sz w:val="24"/>
                <w:szCs w:val="24"/>
              </w:rPr>
              <w:t>Бежин</w:t>
            </w:r>
            <w:proofErr w:type="spellEnd"/>
            <w:r w:rsidRPr="005B16B0">
              <w:rPr>
                <w:rFonts w:eastAsia="Times New Roman"/>
                <w:color w:val="000000"/>
                <w:sz w:val="24"/>
                <w:szCs w:val="24"/>
              </w:rPr>
              <w:t xml:space="preserve"> луг»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5B16B0" w:rsidRDefault="00EF1DA6" w:rsidP="003008A7">
            <w:pPr>
              <w:shd w:val="clear" w:color="auto" w:fill="FFFFFF"/>
              <w:rPr>
                <w:rFonts w:eastAsiaTheme="minorHAnsi"/>
                <w:sz w:val="24"/>
                <w:szCs w:val="24"/>
              </w:rPr>
            </w:pPr>
            <w:r w:rsidRPr="005B16B0">
              <w:rPr>
                <w:rFonts w:eastAsia="Times New Roman"/>
                <w:color w:val="000000"/>
                <w:sz w:val="24"/>
                <w:szCs w:val="24"/>
              </w:rPr>
              <w:t>https://nsportal.ru/shkola/literatura/library/2018/12/26/priroda-i-ee-rol-v-rasskaze-i-s-turgeneva-bezhin-lug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5B16B0" w:rsidRDefault="00EF1DA6" w:rsidP="003008A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B16B0">
              <w:rPr>
                <w:color w:val="000000"/>
                <w:sz w:val="24"/>
                <w:szCs w:val="24"/>
                <w:shd w:val="clear" w:color="auto" w:fill="FFFFFF"/>
              </w:rPr>
              <w:t>Рассказать содержание.</w:t>
            </w:r>
          </w:p>
          <w:p w:rsidR="00EF1DA6" w:rsidRPr="009B1C31" w:rsidRDefault="00EF1DA6" w:rsidP="003008A7">
            <w:pPr>
              <w:rPr>
                <w:rFonts w:eastAsiaTheme="minorHAnsi"/>
                <w:sz w:val="24"/>
                <w:szCs w:val="24"/>
              </w:rPr>
            </w:pPr>
            <w:r w:rsidRPr="005B16B0">
              <w:rPr>
                <w:color w:val="000000"/>
                <w:sz w:val="24"/>
                <w:szCs w:val="24"/>
                <w:shd w:val="clear" w:color="auto" w:fill="FFFFFF"/>
              </w:rPr>
              <w:t>Стр.164.</w:t>
            </w:r>
          </w:p>
        </w:tc>
      </w:tr>
      <w:tr w:rsidR="00EF1DA6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9–15</w:t>
            </w:r>
          </w:p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A6" w:rsidRPr="00A8559C" w:rsidRDefault="00EF1DA6" w:rsidP="003008A7">
            <w:pPr>
              <w:rPr>
                <w:sz w:val="24"/>
                <w:szCs w:val="24"/>
                <w:lang w:eastAsia="en-US"/>
              </w:rPr>
            </w:pPr>
            <w:r w:rsidRPr="00A8559C">
              <w:rPr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B5689B" w:rsidRDefault="00EF1DA6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F1256A" w:rsidRDefault="00EF1DA6" w:rsidP="003008A7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F1256A">
              <w:rPr>
                <w:sz w:val="24"/>
                <w:szCs w:val="24"/>
              </w:rPr>
              <w:t>Действия с суммами нескольких слагаемых.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F1256A" w:rsidRDefault="00EF1DA6" w:rsidP="003008A7">
            <w:pPr>
              <w:rPr>
                <w:sz w:val="24"/>
                <w:szCs w:val="24"/>
                <w:lang w:eastAsia="en-US"/>
              </w:rPr>
            </w:pPr>
            <w:hyperlink r:id="rId15" w:history="1">
              <w:r w:rsidRPr="00F1256A">
                <w:rPr>
                  <w:rStyle w:val="a4"/>
                  <w:sz w:val="24"/>
                  <w:szCs w:val="24"/>
                  <w:u w:val="none"/>
                </w:rPr>
                <w:t>https://www.youtube.com/watch?v=a51_MVVKIwk</w:t>
              </w:r>
            </w:hyperlink>
          </w:p>
          <w:p w:rsidR="00EF1DA6" w:rsidRPr="009B1C31" w:rsidRDefault="00EF1DA6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F1256A" w:rsidRDefault="00EF1DA6" w:rsidP="003008A7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F1256A">
              <w:rPr>
                <w:sz w:val="24"/>
                <w:szCs w:val="24"/>
              </w:rPr>
              <w:t>Т.2.11 №385</w:t>
            </w:r>
          </w:p>
        </w:tc>
      </w:tr>
      <w:tr w:rsidR="00EF1DA6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10-00</w:t>
            </w:r>
          </w:p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A6" w:rsidRPr="005B16B0" w:rsidRDefault="00EF1DA6" w:rsidP="003008A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</w:t>
            </w:r>
            <w:r w:rsidRPr="005B16B0">
              <w:rPr>
                <w:sz w:val="24"/>
                <w:szCs w:val="24"/>
                <w:lang w:eastAsia="en-US"/>
              </w:rPr>
              <w:t>помощью ЭОР</w:t>
            </w:r>
          </w:p>
          <w:p w:rsidR="00EF1DA6" w:rsidRPr="005B16B0" w:rsidRDefault="00EF1DA6" w:rsidP="003008A7">
            <w:pPr>
              <w:jc w:val="center"/>
              <w:rPr>
                <w:sz w:val="24"/>
                <w:szCs w:val="24"/>
                <w:lang w:eastAsia="en-US"/>
              </w:rPr>
            </w:pPr>
            <w:r w:rsidRPr="005B16B0">
              <w:rPr>
                <w:sz w:val="24"/>
                <w:szCs w:val="24"/>
                <w:lang w:eastAsia="en-US"/>
              </w:rPr>
              <w:t>самостоятельная</w:t>
            </w:r>
          </w:p>
          <w:p w:rsidR="00EF1DA6" w:rsidRPr="006B2E77" w:rsidRDefault="00EF1DA6" w:rsidP="003008A7">
            <w:pPr>
              <w:jc w:val="center"/>
              <w:rPr>
                <w:sz w:val="24"/>
                <w:szCs w:val="24"/>
                <w:lang w:eastAsia="en-US"/>
              </w:rPr>
            </w:pPr>
            <w:r w:rsidRPr="005B16B0">
              <w:rPr>
                <w:sz w:val="24"/>
                <w:szCs w:val="24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6B2E77" w:rsidRDefault="00EF1DA6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A6" w:rsidRPr="005B16B0" w:rsidRDefault="00EF1DA6" w:rsidP="003008A7">
            <w:pPr>
              <w:shd w:val="clear" w:color="auto" w:fill="FFFFFF"/>
              <w:rPr>
                <w:rFonts w:eastAsiaTheme="minorHAnsi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Морф</w:t>
            </w:r>
            <w:r w:rsidRPr="005B16B0">
              <w:rPr>
                <w:rFonts w:eastAsia="Times New Roman"/>
                <w:color w:val="000000"/>
                <w:sz w:val="24"/>
                <w:szCs w:val="24"/>
              </w:rPr>
              <w:t>ный и словообразовательный разбор.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A6" w:rsidRPr="00F1256A" w:rsidRDefault="00EF1DA6" w:rsidP="003008A7">
            <w:pPr>
              <w:shd w:val="clear" w:color="auto" w:fill="FFFFFF"/>
              <w:rPr>
                <w:rFonts w:eastAsiaTheme="minorHAnsi"/>
                <w:sz w:val="24"/>
                <w:szCs w:val="24"/>
              </w:rPr>
            </w:pPr>
            <w:r w:rsidRPr="00F1256A">
              <w:rPr>
                <w:color w:val="000000"/>
                <w:sz w:val="24"/>
                <w:szCs w:val="24"/>
                <w:shd w:val="clear" w:color="auto" w:fill="FFFFFF"/>
              </w:rPr>
              <w:t>https://resh.edu.ru/https /</w:t>
            </w:r>
            <w:proofErr w:type="spellStart"/>
            <w:r w:rsidRPr="00F1256A">
              <w:rPr>
                <w:color w:val="000000"/>
                <w:sz w:val="24"/>
                <w:szCs w:val="24"/>
                <w:shd w:val="clear" w:color="auto" w:fill="FFFFFF"/>
              </w:rPr>
              <w:t>https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F1256A" w:rsidRDefault="00EF1DA6" w:rsidP="003008A7">
            <w:pPr>
              <w:rPr>
                <w:rFonts w:eastAsiaTheme="minorHAnsi"/>
                <w:sz w:val="24"/>
                <w:szCs w:val="24"/>
              </w:rPr>
            </w:pPr>
            <w:r w:rsidRPr="00F1256A">
              <w:rPr>
                <w:rFonts w:eastAsia="Times New Roman"/>
                <w:color w:val="000000"/>
                <w:sz w:val="24"/>
                <w:szCs w:val="24"/>
              </w:rPr>
              <w:t>П.43.Упр.№227</w:t>
            </w:r>
          </w:p>
        </w:tc>
      </w:tr>
      <w:tr w:rsidR="00EF1DA6" w:rsidRPr="003861FE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10-45</w:t>
            </w:r>
          </w:p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A6" w:rsidRDefault="00EF1DA6" w:rsidP="003008A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помощью ЭОР</w:t>
            </w:r>
          </w:p>
          <w:p w:rsidR="00EF1DA6" w:rsidRDefault="00EF1DA6" w:rsidP="003008A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F1DA6" w:rsidRDefault="00EF1DA6" w:rsidP="00EF1DA6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Ватсап</w:t>
            </w:r>
            <w:proofErr w:type="spellEnd"/>
          </w:p>
          <w:p w:rsidR="00EF1DA6" w:rsidRDefault="00EF1DA6" w:rsidP="00EF1DA6">
            <w:pPr>
              <w:rPr>
                <w:sz w:val="24"/>
                <w:szCs w:val="24"/>
                <w:lang w:eastAsia="en-US"/>
              </w:rPr>
            </w:pPr>
          </w:p>
          <w:p w:rsidR="00EF1DA6" w:rsidRPr="006B2E77" w:rsidRDefault="00EF1DA6" w:rsidP="00EF1DA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Ватсап</w:t>
            </w:r>
            <w:bookmarkStart w:id="0" w:name="_GoBack"/>
            <w:bookmarkEnd w:id="0"/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6B2E77" w:rsidRDefault="00EF1DA6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Авар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gramStart"/>
            <w:r>
              <w:rPr>
                <w:sz w:val="24"/>
                <w:szCs w:val="24"/>
                <w:lang w:eastAsia="en-US"/>
              </w:rPr>
              <w:t>к</w:t>
            </w:r>
            <w:proofErr w:type="gramEnd"/>
            <w:r>
              <w:rPr>
                <w:sz w:val="24"/>
                <w:szCs w:val="24"/>
                <w:lang w:eastAsia="en-US"/>
              </w:rPr>
              <w:t>ум./</w:t>
            </w:r>
            <w:proofErr w:type="spellStart"/>
            <w:r>
              <w:rPr>
                <w:sz w:val="24"/>
                <w:szCs w:val="24"/>
                <w:lang w:eastAsia="en-US"/>
              </w:rPr>
              <w:t>р.р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4D666D" w:rsidRDefault="00EF1DA6" w:rsidP="003008A7">
            <w:pPr>
              <w:shd w:val="clear" w:color="auto" w:fill="FFFFFF"/>
              <w:rPr>
                <w:rFonts w:asciiTheme="minorHAnsi" w:eastAsia="Times New Roman" w:hAnsiTheme="minorHAnsi"/>
                <w:color w:val="000000"/>
                <w:sz w:val="23"/>
                <w:szCs w:val="23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Р.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/</w:t>
            </w:r>
            <w:r w:rsidRPr="00F1256A">
              <w:rPr>
                <w:rFonts w:eastAsia="Times New Roman"/>
                <w:color w:val="000000"/>
                <w:sz w:val="24"/>
                <w:szCs w:val="24"/>
              </w:rPr>
              <w:t xml:space="preserve">  Лексические омонимы и точность речи.</w:t>
            </w:r>
          </w:p>
          <w:p w:rsidR="00EF1DA6" w:rsidRDefault="00EF1DA6" w:rsidP="003008A7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Кум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>./</w:t>
            </w:r>
            <w:r>
              <w:t xml:space="preserve"> </w:t>
            </w:r>
            <w:r w:rsidRPr="00F1256A">
              <w:rPr>
                <w:sz w:val="24"/>
                <w:szCs w:val="24"/>
              </w:rPr>
              <w:t>Разбор слова по составу.</w:t>
            </w:r>
          </w:p>
          <w:p w:rsidR="00EF1DA6" w:rsidRDefault="00EF1DA6" w:rsidP="003008A7">
            <w:pPr>
              <w:shd w:val="clear" w:color="auto" w:fill="FFFFFF"/>
              <w:rPr>
                <w:sz w:val="24"/>
                <w:szCs w:val="24"/>
              </w:rPr>
            </w:pPr>
          </w:p>
          <w:p w:rsidR="00EF1DA6" w:rsidRDefault="00EF1DA6" w:rsidP="003008A7">
            <w:pPr>
              <w:shd w:val="clear" w:color="auto" w:fill="FFFFFF"/>
              <w:rPr>
                <w:sz w:val="24"/>
                <w:szCs w:val="24"/>
              </w:rPr>
            </w:pPr>
          </w:p>
          <w:p w:rsidR="00EF1DA6" w:rsidRPr="001D492A" w:rsidRDefault="00EF1DA6" w:rsidP="003008A7">
            <w:pPr>
              <w:pStyle w:val="2"/>
              <w:shd w:val="clear" w:color="auto" w:fill="FFFFFF"/>
              <w:spacing w:before="0"/>
              <w:ind w:right="300"/>
              <w:rPr>
                <w:rFonts w:ascii="Arial" w:eastAsia="Times New Roman" w:hAnsi="Arial" w:cs="Arial"/>
                <w:color w:val="262626"/>
                <w:sz w:val="30"/>
                <w:szCs w:val="30"/>
              </w:rPr>
            </w:pPr>
            <w:proofErr w:type="spellStart"/>
            <w:r w:rsidRPr="001D492A">
              <w:rPr>
                <w:b w:val="0"/>
                <w:color w:val="000000" w:themeColor="text1"/>
                <w:sz w:val="24"/>
                <w:szCs w:val="24"/>
              </w:rPr>
              <w:lastRenderedPageBreak/>
              <w:t>Авар</w:t>
            </w:r>
            <w:proofErr w:type="gramStart"/>
            <w:r w:rsidRPr="001D492A">
              <w:rPr>
                <w:b w:val="0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1D492A">
              <w:rPr>
                <w:b w:val="0"/>
                <w:color w:val="000000" w:themeColor="text1"/>
                <w:sz w:val="24"/>
                <w:szCs w:val="24"/>
              </w:rPr>
              <w:t>з</w:t>
            </w:r>
            <w:proofErr w:type="spellEnd"/>
            <w:r w:rsidRPr="001D492A">
              <w:rPr>
                <w:b w:val="0"/>
                <w:color w:val="000000" w:themeColor="text1"/>
                <w:sz w:val="24"/>
                <w:szCs w:val="24"/>
              </w:rPr>
              <w:t>./</w:t>
            </w:r>
            <w:r w:rsidRPr="001D492A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262626"/>
                <w:sz w:val="24"/>
                <w:szCs w:val="24"/>
              </w:rPr>
              <w:t>М</w:t>
            </w:r>
            <w:r w:rsidRPr="001D492A">
              <w:rPr>
                <w:rFonts w:ascii="Times New Roman" w:eastAsia="Times New Roman" w:hAnsi="Times New Roman" w:cs="Times New Roman"/>
                <w:b w:val="0"/>
                <w:color w:val="262626"/>
                <w:sz w:val="24"/>
                <w:szCs w:val="24"/>
              </w:rPr>
              <w:t>естные падежи</w:t>
            </w:r>
          </w:p>
          <w:p w:rsidR="00EF1DA6" w:rsidRPr="00B4442A" w:rsidRDefault="00EF1DA6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Default="00EF1DA6" w:rsidP="003008A7">
            <w:pPr>
              <w:jc w:val="center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hyperlink r:id="rId16" w:history="1">
              <w:r w:rsidRPr="00747E9B">
                <w:rPr>
                  <w:rStyle w:val="a4"/>
                  <w:rFonts w:asciiTheme="minorHAnsi" w:hAnsiTheme="minorHAnsi"/>
                  <w:sz w:val="23"/>
                  <w:szCs w:val="23"/>
                  <w:shd w:val="clear" w:color="auto" w:fill="FFFFFF"/>
                </w:rPr>
                <w:t>https://resh.edu.ru/https</w:t>
              </w:r>
            </w:hyperlink>
          </w:p>
          <w:p w:rsidR="00EF1DA6" w:rsidRDefault="00EF1DA6" w:rsidP="003008A7">
            <w:pPr>
              <w:jc w:val="center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</w:p>
          <w:p w:rsidR="00EF1DA6" w:rsidRDefault="00EF1DA6" w:rsidP="003008A7">
            <w:pPr>
              <w:jc w:val="center"/>
              <w:rPr>
                <w:sz w:val="24"/>
                <w:szCs w:val="24"/>
              </w:rPr>
            </w:pPr>
            <w:r w:rsidRPr="00F1256A">
              <w:rPr>
                <w:sz w:val="24"/>
                <w:szCs w:val="24"/>
              </w:rPr>
              <w:t>Учебник</w:t>
            </w:r>
            <w:proofErr w:type="gramStart"/>
            <w:r w:rsidRPr="00F1256A">
              <w:rPr>
                <w:sz w:val="24"/>
                <w:szCs w:val="24"/>
              </w:rPr>
              <w:t>.П</w:t>
            </w:r>
            <w:proofErr w:type="gramEnd"/>
            <w:r w:rsidRPr="00EF1DA6">
              <w:rPr>
                <w:sz w:val="24"/>
                <w:szCs w:val="24"/>
              </w:rPr>
              <w:t>.</w:t>
            </w:r>
            <w:r w:rsidRPr="00F1256A">
              <w:rPr>
                <w:sz w:val="24"/>
                <w:szCs w:val="24"/>
              </w:rPr>
              <w:t>22</w:t>
            </w:r>
            <w:r w:rsidRPr="00EF1DA6">
              <w:rPr>
                <w:sz w:val="24"/>
                <w:szCs w:val="24"/>
              </w:rPr>
              <w:t>,</w:t>
            </w:r>
            <w:r w:rsidRPr="00F1256A">
              <w:rPr>
                <w:sz w:val="24"/>
                <w:szCs w:val="24"/>
              </w:rPr>
              <w:t>упр.94</w:t>
            </w:r>
            <w:r w:rsidRPr="00EF1DA6">
              <w:rPr>
                <w:sz w:val="24"/>
                <w:szCs w:val="24"/>
              </w:rPr>
              <w:t>,</w:t>
            </w:r>
            <w:r w:rsidRPr="00F1256A">
              <w:rPr>
                <w:sz w:val="24"/>
                <w:szCs w:val="24"/>
              </w:rPr>
              <w:t xml:space="preserve"> стр.44.</w:t>
            </w:r>
          </w:p>
          <w:p w:rsidR="00EF1DA6" w:rsidRDefault="00EF1DA6" w:rsidP="003008A7">
            <w:pPr>
              <w:jc w:val="center"/>
              <w:rPr>
                <w:sz w:val="24"/>
                <w:szCs w:val="24"/>
              </w:rPr>
            </w:pPr>
          </w:p>
          <w:p w:rsidR="00EF1DA6" w:rsidRPr="00F1256A" w:rsidRDefault="00EF1DA6" w:rsidP="003008A7">
            <w:pPr>
              <w:jc w:val="center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Default="00EF1DA6" w:rsidP="003008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1256A">
              <w:rPr>
                <w:rFonts w:eastAsiaTheme="minorHAnsi"/>
                <w:sz w:val="24"/>
                <w:szCs w:val="24"/>
                <w:lang w:eastAsia="en-US"/>
              </w:rPr>
              <w:t>Омонимы.</w:t>
            </w:r>
          </w:p>
          <w:p w:rsidR="00EF1DA6" w:rsidRDefault="00EF1DA6" w:rsidP="003008A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F1DA6" w:rsidRDefault="00EF1DA6" w:rsidP="003008A7">
            <w:pPr>
              <w:jc w:val="center"/>
            </w:pPr>
            <w:r>
              <w:t>П.22,стр.45 ответить на вопросы</w:t>
            </w:r>
          </w:p>
          <w:p w:rsidR="00EF1DA6" w:rsidRDefault="00EF1DA6" w:rsidP="003008A7">
            <w:pPr>
              <w:jc w:val="center"/>
            </w:pPr>
          </w:p>
          <w:p w:rsidR="00EF1DA6" w:rsidRPr="001D492A" w:rsidRDefault="00EF1DA6" w:rsidP="003008A7">
            <w:pPr>
              <w:shd w:val="clear" w:color="auto" w:fill="FFFFFF"/>
              <w:ind w:right="300"/>
              <w:outlineLvl w:val="1"/>
              <w:rPr>
                <w:rFonts w:eastAsia="Times New Roman"/>
                <w:bCs/>
                <w:color w:val="262626"/>
                <w:sz w:val="24"/>
                <w:szCs w:val="24"/>
              </w:rPr>
            </w:pPr>
            <w:r>
              <w:rPr>
                <w:rFonts w:eastAsia="Times New Roman"/>
                <w:bCs/>
                <w:color w:val="262626"/>
                <w:sz w:val="24"/>
                <w:szCs w:val="24"/>
              </w:rPr>
              <w:lastRenderedPageBreak/>
              <w:t>Уметь сравнить просты</w:t>
            </w:r>
            <w:r w:rsidRPr="001D492A">
              <w:rPr>
                <w:rFonts w:eastAsia="Times New Roman"/>
                <w:bCs/>
                <w:color w:val="262626"/>
                <w:sz w:val="24"/>
                <w:szCs w:val="24"/>
              </w:rPr>
              <w:t>е п</w:t>
            </w:r>
            <w:r>
              <w:rPr>
                <w:rFonts w:eastAsia="Times New Roman"/>
                <w:bCs/>
                <w:color w:val="262626"/>
                <w:sz w:val="24"/>
                <w:szCs w:val="24"/>
              </w:rPr>
              <w:t>адежи и отличать их по вопросам.</w:t>
            </w:r>
          </w:p>
          <w:p w:rsidR="00EF1DA6" w:rsidRPr="00F1256A" w:rsidRDefault="00EF1DA6" w:rsidP="003008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F1DA6" w:rsidTr="003008A7">
        <w:trPr>
          <w:trHeight w:val="56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Pr="00563AE4" w:rsidRDefault="00EF1DA6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A6" w:rsidRPr="00B4442A" w:rsidRDefault="00EF1DA6" w:rsidP="003008A7">
            <w:pPr>
              <w:jc w:val="center"/>
              <w:rPr>
                <w:sz w:val="24"/>
                <w:szCs w:val="24"/>
                <w:lang w:eastAsia="en-US"/>
              </w:rPr>
            </w:pPr>
            <w:r w:rsidRPr="00B4442A">
              <w:rPr>
                <w:sz w:val="24"/>
                <w:szCs w:val="24"/>
                <w:lang w:eastAsia="en-US"/>
              </w:rPr>
              <w:t>С помощью ЭОР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B5689B" w:rsidRDefault="00EF1DA6" w:rsidP="003008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F1256A" w:rsidRDefault="00EF1DA6" w:rsidP="003008A7">
            <w:pPr>
              <w:rPr>
                <w:rFonts w:eastAsiaTheme="minorHAnsi"/>
                <w:sz w:val="24"/>
                <w:szCs w:val="24"/>
              </w:rPr>
            </w:pPr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>На пути к жизненному успеху.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Default="00EF1DA6" w:rsidP="003008A7">
            <w:pPr>
              <w:shd w:val="clear" w:color="auto" w:fill="FFFFFF"/>
              <w:rPr>
                <w:sz w:val="24"/>
                <w:szCs w:val="24"/>
              </w:rPr>
            </w:pPr>
            <w:hyperlink r:id="rId17" w:tgtFrame="_blank" w:history="1">
              <w:r w:rsidRPr="00F1256A">
                <w:rPr>
                  <w:color w:val="315EFB"/>
                  <w:sz w:val="24"/>
                  <w:szCs w:val="24"/>
                  <w:shd w:val="clear" w:color="auto" w:fill="FFFFFF"/>
                </w:rPr>
                <w:t>https://youtu.be/dotG62yFnLc</w:t>
              </w:r>
            </w:hyperlink>
          </w:p>
          <w:p w:rsidR="00EF1DA6" w:rsidRDefault="00EF1DA6" w:rsidP="003008A7">
            <w:pPr>
              <w:shd w:val="clear" w:color="auto" w:fill="FFFFFF"/>
              <w:rPr>
                <w:color w:val="262626"/>
                <w:sz w:val="24"/>
                <w:szCs w:val="24"/>
                <w:shd w:val="clear" w:color="auto" w:fill="FFFFFF"/>
              </w:rPr>
            </w:pPr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 xml:space="preserve">Рекомендации в </w:t>
            </w:r>
            <w:proofErr w:type="spellStart"/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>ватсапе</w:t>
            </w:r>
            <w:proofErr w:type="spellEnd"/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 xml:space="preserve"> и в </w:t>
            </w:r>
            <w:proofErr w:type="spellStart"/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>сферуме</w:t>
            </w:r>
            <w:proofErr w:type="spellEnd"/>
          </w:p>
          <w:p w:rsidR="00EF1DA6" w:rsidRPr="00F1256A" w:rsidRDefault="00EF1DA6" w:rsidP="003008A7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> </w:t>
            </w:r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 xml:space="preserve">В случае отсутствия связи </w:t>
            </w:r>
            <w:proofErr w:type="gramStart"/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 xml:space="preserve"> 40-48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F1256A" w:rsidRDefault="00EF1DA6" w:rsidP="003008A7">
            <w:pPr>
              <w:rPr>
                <w:rFonts w:eastAsiaTheme="minorHAnsi"/>
                <w:sz w:val="24"/>
                <w:szCs w:val="24"/>
              </w:rPr>
            </w:pPr>
            <w:proofErr w:type="gramStart"/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F1256A">
              <w:rPr>
                <w:color w:val="262626"/>
                <w:sz w:val="24"/>
                <w:szCs w:val="24"/>
                <w:shd w:val="clear" w:color="auto" w:fill="FFFFFF"/>
              </w:rPr>
              <w:t xml:space="preserve"> 40-48.</w:t>
            </w:r>
          </w:p>
        </w:tc>
      </w:tr>
      <w:tr w:rsidR="00EF1DA6" w:rsidTr="003008A7">
        <w:trPr>
          <w:trHeight w:val="145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12-15</w:t>
            </w:r>
          </w:p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DA6" w:rsidRDefault="00EF1DA6" w:rsidP="003008A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056A78" w:rsidRDefault="00EF1DA6" w:rsidP="003008A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056A78" w:rsidRDefault="00EF1DA6" w:rsidP="003008A7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DA6" w:rsidRPr="00563AE4" w:rsidRDefault="00EF1DA6" w:rsidP="003008A7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A6" w:rsidRPr="00212E07" w:rsidRDefault="00EF1DA6" w:rsidP="003008A7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EF1DA6" w:rsidRPr="009B1C31" w:rsidRDefault="00EF1DA6" w:rsidP="00EF1DA6">
      <w:pPr>
        <w:rPr>
          <w:sz w:val="24"/>
          <w:szCs w:val="24"/>
        </w:rPr>
      </w:pPr>
    </w:p>
    <w:p w:rsidR="008F7DE7" w:rsidRPr="00CA2F7C" w:rsidRDefault="008F7DE7">
      <w:pPr>
        <w:rPr>
          <w:sz w:val="24"/>
          <w:szCs w:val="24"/>
        </w:rPr>
      </w:pPr>
    </w:p>
    <w:sectPr w:rsidR="008F7DE7" w:rsidRPr="00CA2F7C" w:rsidSect="00B568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6BC"/>
    <w:rsid w:val="000456BC"/>
    <w:rsid w:val="001F54C0"/>
    <w:rsid w:val="00704570"/>
    <w:rsid w:val="008F7DE7"/>
    <w:rsid w:val="00CA2F7C"/>
    <w:rsid w:val="00E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7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D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2F7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045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F1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7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D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2F7C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0457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F1D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www.youtube.com/watch?v=a51_MVVKIw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QotWhBtMi7o" TargetMode="External"/><Relationship Id="rId12" Type="http://schemas.openxmlformats.org/officeDocument/2006/relationships/hyperlink" Target="https://youtu.be/QotWhBtMi7o" TargetMode="External"/><Relationship Id="rId17" Type="http://schemas.openxmlformats.org/officeDocument/2006/relationships/hyperlink" Target="https://youtu.be/dotG62yFnL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http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LjaLoFxgH4" TargetMode="External"/><Relationship Id="rId11" Type="http://schemas.openxmlformats.org/officeDocument/2006/relationships/hyperlink" Target="https://www.youtube.com/watch?v=ALjaLoFxgH4" TargetMode="External"/><Relationship Id="rId5" Type="http://schemas.openxmlformats.org/officeDocument/2006/relationships/hyperlink" Target="http://yavix.ru/&#1057;&#1083;&#1086;&#1085;%20&#1048;%20&#1052;&#1091;&#1088;&#1072;&#1074;&#1077;&#1081;%20(%20&#1073;&#1072;&#1089;&#1085;&#1103;%20&#1043;&#1072;&#1084;&#1079;&#1072;&#1090;&#1099;%20&#1062;&#1072;&#1076;&#1072;&#1089;&#1072;%20)" TargetMode="External"/><Relationship Id="rId15" Type="http://schemas.openxmlformats.org/officeDocument/2006/relationships/hyperlink" Target="https://www.youtube.com/watch?v=a51_MVVKIwk" TargetMode="External"/><Relationship Id="rId10" Type="http://schemas.openxmlformats.org/officeDocument/2006/relationships/hyperlink" Target="https://youtu.be/QNBconnYRS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kompleks/rainbow/audio/uchebnik6-1/" TargetMode="External"/><Relationship Id="rId14" Type="http://schemas.openxmlformats.org/officeDocument/2006/relationships/hyperlink" Target="https://rosuchebnik.ru/kompleks/rainbow/audio/uchebnik6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2021-11-24T07:18:00Z</dcterms:created>
  <dcterms:modified xsi:type="dcterms:W3CDTF">2021-11-24T10:05:00Z</dcterms:modified>
</cp:coreProperties>
</file>